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D5" w:rsidRPr="00E5192C" w:rsidRDefault="004E30D5" w:rsidP="00E51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Na temelju članka 33. Zakona o lokalnoj i područnoj (regionalnoj) samoupravi („Narodne novine“ broj 33/01, 60/01, 129/05, 36/09, 109/07, 125/08, 150/11, 144/12, 123/17, 98/19, 144/20), članka 27. Statuta Grada Otočca  („Službeni vjesnik grada Otočca“ broj 1/13, 1/16, 2/18 i 1/19-proč. tekst), Gradsko vijeć</w:t>
      </w:r>
      <w:r w:rsidR="00E5192C">
        <w:rPr>
          <w:rFonts w:ascii="Times New Roman" w:hAnsi="Times New Roman" w:cs="Times New Roman"/>
          <w:sz w:val="24"/>
          <w:szCs w:val="24"/>
        </w:rPr>
        <w:t xml:space="preserve">e Grada Otočca je na svojoj 3. </w:t>
      </w:r>
      <w:r w:rsidRPr="00901ED4">
        <w:rPr>
          <w:rFonts w:ascii="Times New Roman" w:hAnsi="Times New Roman" w:cs="Times New Roman"/>
          <w:sz w:val="24"/>
          <w:szCs w:val="24"/>
        </w:rPr>
        <w:t>sjednici, održanoj</w:t>
      </w:r>
      <w:r w:rsidR="00E5192C">
        <w:rPr>
          <w:rFonts w:ascii="Times New Roman" w:hAnsi="Times New Roman" w:cs="Times New Roman"/>
          <w:sz w:val="24"/>
          <w:szCs w:val="24"/>
        </w:rPr>
        <w:t xml:space="preserve"> 01. 12. 2021</w:t>
      </w:r>
      <w:r w:rsidRPr="00E5192C">
        <w:rPr>
          <w:rFonts w:ascii="Times New Roman" w:hAnsi="Times New Roman" w:cs="Times New Roman"/>
          <w:sz w:val="24"/>
          <w:szCs w:val="24"/>
        </w:rPr>
        <w:t>., donijelo</w:t>
      </w:r>
    </w:p>
    <w:p w:rsidR="004E30D5" w:rsidRPr="00901ED4" w:rsidRDefault="004E30D5" w:rsidP="004E3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POSLOVNIK</w:t>
      </w:r>
    </w:p>
    <w:p w:rsidR="004E30D5" w:rsidRPr="00901ED4" w:rsidRDefault="004E30D5" w:rsidP="004E3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O RADU GRADSKOG VIJEĆA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I. UVODNE ODREDBE</w:t>
      </w:r>
    </w:p>
    <w:p w:rsidR="004E30D5" w:rsidRPr="00901ED4" w:rsidRDefault="004E30D5" w:rsidP="004E30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1.</w:t>
      </w:r>
    </w:p>
    <w:p w:rsidR="004E30D5" w:rsidRPr="00901ED4" w:rsidRDefault="004E30D5" w:rsidP="004E3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Ovim Poslovnikom o radu Gradskog vijeća (u daljnjem tekstu: Poslovnika), detaljnije se uređuje način konstituiranja Gradskog vijeća, ostvarivanje prava, obveza i dužnosti predsjednika i potpredsjednika Gradskog vijeća, prava i dužnosti vijećnika, radna tijela Gradskog vijeća, odnos Gradskog vijeća i gradonačelnika, red na sjednici, akti Gradskog vijeća, zapisnici, javnost rada te druga pitanja od značaja za rad Gradskog vijeća Grada Otočca.</w:t>
      </w:r>
    </w:p>
    <w:p w:rsidR="004E30D5" w:rsidRPr="00901ED4" w:rsidRDefault="004E30D5" w:rsidP="004E3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Izrazi u ovom Poslovniku koji imaju rodno značenje odnose se jednako na muški i ženski rod.</w:t>
      </w:r>
    </w:p>
    <w:p w:rsidR="004E30D5" w:rsidRPr="00901ED4" w:rsidRDefault="004E30D5" w:rsidP="004E3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II. KONSTITUIRANJE GRADSKOG VIJEĆA</w:t>
      </w:r>
    </w:p>
    <w:p w:rsidR="004E30D5" w:rsidRPr="00901ED4" w:rsidRDefault="004E30D5" w:rsidP="004E30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2.</w:t>
      </w:r>
    </w:p>
    <w:p w:rsidR="002C4503" w:rsidRPr="00901ED4" w:rsidRDefault="002C4503" w:rsidP="002C4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 xml:space="preserve">Konstituirajuću sjednicu Gradskog vijeća saziva pročelnik upravnog tijela nadležnog za poslove predstavničkog tijela ili službenik kojeg on ovlasti. </w:t>
      </w:r>
    </w:p>
    <w:p w:rsidR="002C4503" w:rsidRPr="00901ED4" w:rsidRDefault="002C4503" w:rsidP="002C4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u Gradu nije imenovan pročelnik upravnog tijela nadležnog za poslove predstavničkog tijela ili službenik ovlašten za obavljanje poslova tog pročelnika, konstituirajuću sjednicu sazvat će čelnik tijela državne uprave nadležnog za lokalnu i područnu (regionalnu) samoupravu ili osoba koju on ovlasti.</w:t>
      </w:r>
    </w:p>
    <w:p w:rsidR="002C4503" w:rsidRPr="00901ED4" w:rsidRDefault="002C4503" w:rsidP="002C4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Prva, konstituirajuća sjednica Gradskog vijeća  sazvat će se u roku od 30 dana od dana objave konačnih rezultata izbora.</w:t>
      </w:r>
    </w:p>
    <w:p w:rsidR="002C4503" w:rsidRPr="00901ED4" w:rsidRDefault="002C4503" w:rsidP="002C4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 xml:space="preserve">Ako se Gradsko vijeće ne konstituira na sjednici iz stavka 2. ovoga članka, ovlašteni sazivač sazvat će novu konstituirajuću sjednicu u roku od 30 dana od dana kada je prethodna sjednica trebala biti održana. </w:t>
      </w:r>
    </w:p>
    <w:p w:rsidR="002C4503" w:rsidRPr="00901ED4" w:rsidRDefault="002C4503" w:rsidP="002C4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se Gradsko vijeće ne konstituira ni na toj sjednici, ovlašteni sazivač sazvat će novu konstituirajuću sjednicu u nastavnom roku od 30 dana.</w:t>
      </w:r>
    </w:p>
    <w:p w:rsidR="002C4503" w:rsidRPr="00901ED4" w:rsidRDefault="002C4503" w:rsidP="002C4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Konstituirajućoj sjednici Gradskog vijeća do izbora predsjednika predsjeda prvi izabrani član s kandidacijske liste koja je dobila najviše glasova.</w:t>
      </w:r>
    </w:p>
    <w:p w:rsidR="002C4503" w:rsidRPr="00901ED4" w:rsidRDefault="002C4503" w:rsidP="002C4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Ukoliko je više lista dobilo isti najveći broj glasova konstituirajućoj sjednici predsjedat će prvi izabrani kandidat s liste koja je imala manji redni broj na glasačkom listiću.</w:t>
      </w:r>
    </w:p>
    <w:p w:rsidR="002C4503" w:rsidRPr="00901ED4" w:rsidRDefault="002C4503" w:rsidP="002C4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Gradsko vijeće smatra se konstituiranim izborom predsjednika sukladno odredbama posebnog zakona.</w:t>
      </w:r>
    </w:p>
    <w:p w:rsidR="002C4503" w:rsidRPr="00901ED4" w:rsidRDefault="002C4503" w:rsidP="002C4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se Gradsko vijeće ne konstituira u rokovima iz stavaka 2. i 3. ovoga članka, raspisat će se novi izbori.</w:t>
      </w:r>
    </w:p>
    <w:p w:rsidR="004E30D5" w:rsidRPr="00901ED4" w:rsidRDefault="004E30D5" w:rsidP="002C4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Na konstituirajućoj sjednici Gradskog vijeća biraju se potpredsjednici Gradskog</w:t>
      </w:r>
      <w:r w:rsidR="002C450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</w:t>
      </w:r>
      <w:r w:rsidR="002C4503" w:rsidRPr="00901ED4">
        <w:rPr>
          <w:rFonts w:ascii="Times New Roman" w:hAnsi="Times New Roman" w:cs="Times New Roman"/>
          <w:sz w:val="24"/>
          <w:szCs w:val="24"/>
        </w:rPr>
        <w:t>eća, članovi Mandatne komisije i Odbora za izbor i imenovanje.</w:t>
      </w:r>
    </w:p>
    <w:p w:rsidR="004E30D5" w:rsidRPr="00901ED4" w:rsidRDefault="002C4503" w:rsidP="002C4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Predsjedatelj</w:t>
      </w:r>
      <w:r w:rsidR="004E30D5" w:rsidRPr="00901ED4">
        <w:rPr>
          <w:rFonts w:ascii="Times New Roman" w:hAnsi="Times New Roman" w:cs="Times New Roman"/>
          <w:sz w:val="24"/>
          <w:szCs w:val="24"/>
        </w:rPr>
        <w:t xml:space="preserve"> konstituirajuće sjednice (u</w:t>
      </w:r>
      <w:r w:rsidRPr="00901ED4">
        <w:rPr>
          <w:rFonts w:ascii="Times New Roman" w:hAnsi="Times New Roman" w:cs="Times New Roman"/>
          <w:sz w:val="24"/>
          <w:szCs w:val="24"/>
        </w:rPr>
        <w:t xml:space="preserve"> daljnjem tekstu predsjedatelj</w:t>
      </w:r>
      <w:r w:rsidR="004E30D5" w:rsidRPr="00901ED4">
        <w:rPr>
          <w:rFonts w:ascii="Times New Roman" w:hAnsi="Times New Roman" w:cs="Times New Roman"/>
          <w:sz w:val="24"/>
          <w:szCs w:val="24"/>
        </w:rPr>
        <w:t>) ima do</w:t>
      </w:r>
      <w:r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="004E30D5" w:rsidRPr="00901ED4">
        <w:rPr>
          <w:rFonts w:ascii="Times New Roman" w:hAnsi="Times New Roman" w:cs="Times New Roman"/>
          <w:sz w:val="24"/>
          <w:szCs w:val="24"/>
        </w:rPr>
        <w:t>izbora predsjednika Gradskog vijeća sva prava i dužnosti predsjednika Gradskog vijeća u</w:t>
      </w:r>
      <w:r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="004E30D5" w:rsidRPr="00901ED4">
        <w:rPr>
          <w:rFonts w:ascii="Times New Roman" w:hAnsi="Times New Roman" w:cs="Times New Roman"/>
          <w:sz w:val="24"/>
          <w:szCs w:val="24"/>
        </w:rPr>
        <w:t>pogledu predsjedanja i rukovođenja sjednicom, a do izbora Mandatne komisije i Odbora za</w:t>
      </w:r>
      <w:r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="004E30D5" w:rsidRPr="00901ED4">
        <w:rPr>
          <w:rFonts w:ascii="Times New Roman" w:hAnsi="Times New Roman" w:cs="Times New Roman"/>
          <w:sz w:val="24"/>
          <w:szCs w:val="24"/>
        </w:rPr>
        <w:t>izbor i imenovanje ovlašten je predlagati donošenje odluka</w:t>
      </w:r>
      <w:r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2C4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3.</w:t>
      </w:r>
    </w:p>
    <w:p w:rsidR="004E30D5" w:rsidRPr="00901ED4" w:rsidRDefault="004E30D5" w:rsidP="002C4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Nakon izvješća Mandatne komisije o provedenim izborima i verifikacije mandata</w:t>
      </w:r>
      <w:r w:rsidR="002C450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gradskih vijećnika, gradski vijećnici polažu prisegu.</w:t>
      </w:r>
    </w:p>
    <w:p w:rsidR="002C4503" w:rsidRPr="00901ED4" w:rsidRDefault="00792A8E" w:rsidP="002C4503">
      <w:pPr>
        <w:spacing w:after="0" w:line="240" w:lineRule="auto"/>
        <w:ind w:firstLine="708"/>
        <w:jc w:val="both"/>
        <w:rPr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Predsjeda</w:t>
      </w:r>
      <w:r w:rsidR="004E30D5" w:rsidRPr="00901ED4">
        <w:rPr>
          <w:rFonts w:ascii="Times New Roman" w:hAnsi="Times New Roman" w:cs="Times New Roman"/>
          <w:sz w:val="24"/>
          <w:szCs w:val="24"/>
        </w:rPr>
        <w:t>telj izgovara prisegu sljedećeg sadržaja:</w:t>
      </w:r>
      <w:r w:rsidR="002C4503" w:rsidRPr="00901ED4">
        <w:rPr>
          <w:sz w:val="24"/>
          <w:szCs w:val="24"/>
        </w:rPr>
        <w:t xml:space="preserve"> </w:t>
      </w:r>
    </w:p>
    <w:p w:rsidR="004E30D5" w:rsidRPr="00901ED4" w:rsidRDefault="002C4503" w:rsidP="002C4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„Prisežem svojom čašću da ću dužnost vijećnika Gradskog vijeća obavljati savjesno i odgovorno i da ću se u svom radu pridržavati Ustava i zakona Republike Hrvatske, te Statuta Grada Otočca, da ću poštivati pravni poredak i da ću se zauzimati za svekoliki napredak Grada Otočca i Republike Hrvatske.“</w:t>
      </w:r>
    </w:p>
    <w:p w:rsidR="004E30D5" w:rsidRPr="00901ED4" w:rsidRDefault="004E30D5" w:rsidP="002C4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Po čitanju prisege svaki gradski vijećnik pojedina</w:t>
      </w:r>
      <w:r w:rsidR="002C4503" w:rsidRPr="00901ED4">
        <w:rPr>
          <w:rFonts w:ascii="Times New Roman" w:hAnsi="Times New Roman" w:cs="Times New Roman"/>
          <w:sz w:val="24"/>
          <w:szCs w:val="24"/>
        </w:rPr>
        <w:t xml:space="preserve">čno na prozivku predsjedatelja </w:t>
      </w:r>
      <w:r w:rsidRPr="00901ED4">
        <w:rPr>
          <w:rFonts w:ascii="Times New Roman" w:hAnsi="Times New Roman" w:cs="Times New Roman"/>
          <w:sz w:val="24"/>
          <w:szCs w:val="24"/>
        </w:rPr>
        <w:t>imenom i prezimenom ustaje i izgovara riječ: "PRISEŽEM" te potpisuje tekst prisege.</w:t>
      </w:r>
    </w:p>
    <w:p w:rsidR="004E30D5" w:rsidRPr="00901ED4" w:rsidRDefault="004E30D5" w:rsidP="002C4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Gradski vijećnik koji nije bio nazočan na konstituirajućoj sjednici i zamjenik gradskog</w:t>
      </w:r>
      <w:r w:rsidR="002C450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vijećnika, kad počinje obavljati dužnost vijećnika, polažu prisegu na prvoj sjednici Gradskog</w:t>
      </w:r>
      <w:r w:rsidR="002C450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vijeća kojoj je nazočan.</w:t>
      </w:r>
    </w:p>
    <w:p w:rsidR="004E30D5" w:rsidRPr="00901ED4" w:rsidRDefault="004E30D5" w:rsidP="002C4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4.</w:t>
      </w:r>
    </w:p>
    <w:p w:rsidR="004E30D5" w:rsidRPr="00901ED4" w:rsidRDefault="004E30D5" w:rsidP="002C4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Nakon izbora predsjednika i potpredsjednika Gradskog vijeća, predsjednik Gradskog</w:t>
      </w:r>
      <w:r w:rsidR="002C450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vijeća može predložiti dnevni red radnog dijela konstituirajuće sjednice Gradskog vijeća.</w:t>
      </w:r>
    </w:p>
    <w:p w:rsidR="004E30D5" w:rsidRPr="00901ED4" w:rsidRDefault="004E30D5" w:rsidP="002C45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5.</w:t>
      </w:r>
    </w:p>
    <w:p w:rsidR="004E30D5" w:rsidRPr="00901ED4" w:rsidRDefault="004E30D5" w:rsidP="002C4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Na konstituirajuću sjednicu umjesto gradskih vijećnika koji su dali ostavku ili stavili</w:t>
      </w:r>
      <w:r w:rsidR="002C450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svoj mandat u mirovanje pozivaju se njihovi zamjenici određeni sukladno zakonu.</w:t>
      </w:r>
    </w:p>
    <w:p w:rsidR="004E30D5" w:rsidRPr="00901ED4" w:rsidRDefault="004E30D5" w:rsidP="002C4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Vijećnika izabranog na kandidacijskoj listi političke stranke zamjenjuje neizabrani</w:t>
      </w:r>
      <w:r w:rsidR="002C450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kandidat s iste liste s koje je izabran i član kojem je mandat prestao ili mu miruje, a određuje</w:t>
      </w:r>
      <w:r w:rsidR="002C450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ga politička stranka koja je bila predlagatelj kandidacijske liste.</w:t>
      </w:r>
    </w:p>
    <w:p w:rsidR="004E30D5" w:rsidRPr="00901ED4" w:rsidRDefault="004E30D5" w:rsidP="002C4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Vijećnika izabranog na kandidacijskoj listi dviju ili više političkih stranaka zamjenjuje</w:t>
      </w:r>
      <w:r w:rsidR="002C450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neizabrani kandidat s iste liste s koje je i izabran i član kojem je mandat prestao ili mu miruje,</w:t>
      </w:r>
      <w:r w:rsidR="002C450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a određuju ga političke stranke sukladno sporazumu, a ako sporazum nije zaključen,</w:t>
      </w:r>
      <w:r w:rsidR="002C450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određuju ga dogovorno. Ako se dogovor političkih stranaka ne postigne, zamjenjuje ga prvi</w:t>
      </w:r>
      <w:r w:rsidR="002C450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sljedeći neizabrani kandidat s dotične liste.</w:t>
      </w:r>
    </w:p>
    <w:p w:rsidR="004E30D5" w:rsidRPr="00901ED4" w:rsidRDefault="004E30D5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Političke stranke su dužne o sklopljenom sporazumu odnosno postignutom dogovoru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obavijestiti u</w:t>
      </w:r>
      <w:r w:rsidRPr="00901ED4">
        <w:rPr>
          <w:rFonts w:ascii="Times New Roman" w:hAnsi="Times New Roman" w:cs="Times New Roman"/>
          <w:sz w:val="24"/>
          <w:szCs w:val="24"/>
        </w:rPr>
        <w:t>pravni odjel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nadležan za poslove predstavničkog tijela</w:t>
      </w:r>
      <w:r w:rsidRPr="00901ED4">
        <w:rPr>
          <w:rFonts w:ascii="Times New Roman" w:hAnsi="Times New Roman" w:cs="Times New Roman"/>
          <w:sz w:val="24"/>
          <w:szCs w:val="24"/>
        </w:rPr>
        <w:t>, najkasnije 24 sata prije dana održavanja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konstituirajuće sjednice.</w:t>
      </w:r>
    </w:p>
    <w:p w:rsidR="004E30D5" w:rsidRPr="00901ED4" w:rsidRDefault="004E30D5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Vijećnika izabranog na kandidacijskoj listi grupe birača zamjenjuje prvi sljedeći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neizabrani kandidat s liste.</w:t>
      </w:r>
    </w:p>
    <w:p w:rsidR="000B11AF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="000B11AF" w:rsidRPr="00901ED4">
        <w:rPr>
          <w:rFonts w:ascii="Times New Roman" w:hAnsi="Times New Roman" w:cs="Times New Roman"/>
          <w:sz w:val="24"/>
          <w:szCs w:val="24"/>
        </w:rPr>
        <w:tab/>
      </w:r>
      <w:r w:rsidRPr="00901ED4">
        <w:rPr>
          <w:rFonts w:ascii="Times New Roman" w:hAnsi="Times New Roman" w:cs="Times New Roman"/>
          <w:sz w:val="24"/>
          <w:szCs w:val="24"/>
        </w:rPr>
        <w:t xml:space="preserve">Gradsko vijeće </w:t>
      </w:r>
      <w:r w:rsidR="000B11AF" w:rsidRPr="00901ED4">
        <w:rPr>
          <w:rFonts w:ascii="Times New Roman" w:hAnsi="Times New Roman" w:cs="Times New Roman"/>
          <w:sz w:val="24"/>
          <w:szCs w:val="24"/>
        </w:rPr>
        <w:t>prima  na znanje</w:t>
      </w:r>
      <w:r w:rsidRPr="00901ED4">
        <w:rPr>
          <w:rFonts w:ascii="Times New Roman" w:hAnsi="Times New Roman" w:cs="Times New Roman"/>
          <w:sz w:val="24"/>
          <w:szCs w:val="24"/>
        </w:rPr>
        <w:t xml:space="preserve"> Iz</w:t>
      </w:r>
      <w:r w:rsidR="000B11AF" w:rsidRPr="00901ED4">
        <w:rPr>
          <w:rFonts w:ascii="Times New Roman" w:hAnsi="Times New Roman" w:cs="Times New Roman"/>
          <w:sz w:val="24"/>
          <w:szCs w:val="24"/>
        </w:rPr>
        <w:t>vješće Mandatne komisije, a isto</w:t>
      </w:r>
      <w:r w:rsidRPr="00901ED4">
        <w:rPr>
          <w:rFonts w:ascii="Times New Roman" w:hAnsi="Times New Roman" w:cs="Times New Roman"/>
          <w:sz w:val="24"/>
          <w:szCs w:val="24"/>
        </w:rPr>
        <w:t xml:space="preserve"> se objavljuje u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„Službenom vjesniku Grada Otočca“.</w:t>
      </w:r>
    </w:p>
    <w:p w:rsidR="000B11AF" w:rsidRPr="00901ED4" w:rsidRDefault="000B11AF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III. PRAVA I DUŽNOSTI PREDSJEDNIKA I POTPREDSJEDNIKA, IZBORI,IMENOVANJA I RAZRJEŠENJA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Izbor predsjednika i potpredsjednika</w:t>
      </w:r>
    </w:p>
    <w:p w:rsidR="004E30D5" w:rsidRPr="00901ED4" w:rsidRDefault="004E30D5" w:rsidP="000B11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6.</w:t>
      </w:r>
    </w:p>
    <w:p w:rsidR="004E30D5" w:rsidRPr="00901ED4" w:rsidRDefault="004E30D5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Gradsko vijeće ima predsjednika i dva potpredsjednika koji se biraju na</w:t>
      </w:r>
    </w:p>
    <w:p w:rsidR="004E30D5" w:rsidRPr="00901ED4" w:rsidRDefault="004E30D5" w:rsidP="000B1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konstituirajućoj sjednici Gradskog vijeća, iz redova gradskih vijećnika većinom glasova svih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gradskih vijećnika javnim glasovanjem, posebno za svakog kandidata.</w:t>
      </w:r>
    </w:p>
    <w:p w:rsidR="004E30D5" w:rsidRPr="00901ED4" w:rsidRDefault="004E30D5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Prijedlog kandidata mora biti podnesen u pisanom obliku i potvrđen potpisom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gradskog vijećnika.</w:t>
      </w:r>
    </w:p>
    <w:p w:rsidR="004E30D5" w:rsidRPr="00901ED4" w:rsidRDefault="004E30D5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Gradski vijećnik može svojim potpisom podržati prijedlog samo za jednog kandidata.</w:t>
      </w:r>
    </w:p>
    <w:p w:rsidR="004E30D5" w:rsidRPr="00901ED4" w:rsidRDefault="004E30D5" w:rsidP="000B11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7.</w:t>
      </w:r>
    </w:p>
    <w:p w:rsidR="004E30D5" w:rsidRPr="00901ED4" w:rsidRDefault="004E30D5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Prijedlog za izbor predsjednika i potpredsjednika može dati Odbor za izbor i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imenovanje ili najmanje jedna trećina vijećnika.</w:t>
      </w:r>
    </w:p>
    <w:p w:rsidR="000B11AF" w:rsidRPr="00901ED4" w:rsidRDefault="004E30D5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Dužnost predsjednika i potpredsjednika vijeća je počasna i za to obnašatelji dužnosti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 xml:space="preserve">ne primaju plaću. </w:t>
      </w:r>
    </w:p>
    <w:p w:rsidR="004E30D5" w:rsidRPr="00901ED4" w:rsidRDefault="004E30D5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 i potpredsjednici imaju pravo na naknadu sukladno posebnoj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odluci Gradskog vijeća.</w:t>
      </w:r>
    </w:p>
    <w:p w:rsidR="004E30D5" w:rsidRPr="00901ED4" w:rsidRDefault="004E30D5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 Gradskog vijeća određuje između izabranih potpredsjednika Gradskog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vijeća, potpredsjednika Gradskog vijeća koji ga zamjenjuje u slučaju njegove odsutnosti ili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spriječenosti.</w:t>
      </w:r>
    </w:p>
    <w:p w:rsidR="004E30D5" w:rsidRPr="00901ED4" w:rsidRDefault="004E30D5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Za vrijeme dok zamjenjuje predsjednika Gradskog vijeća potpredsjednik ima sva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prava i dužnosti predsjednika.</w:t>
      </w:r>
    </w:p>
    <w:p w:rsidR="004E30D5" w:rsidRPr="00901ED4" w:rsidRDefault="004E30D5" w:rsidP="000B11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8.</w:t>
      </w:r>
    </w:p>
    <w:p w:rsidR="004E30D5" w:rsidRPr="00901ED4" w:rsidRDefault="004E30D5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prigodom glasovanja za izbor predsjednika i potpredsjednika niti jedan kandidat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ne dobije potrebnu većinu, glasovanje o istim kandidatima se ponavlja.</w:t>
      </w:r>
    </w:p>
    <w:p w:rsidR="004E30D5" w:rsidRPr="00901ED4" w:rsidRDefault="004E30D5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je za izbor predsjednika i potpredsjednika bilo predloženo više od dva kandidata,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u ponovljenom glasovanju sudjeluju dva kandidata koji su dobili najviše glasova.</w:t>
      </w:r>
    </w:p>
    <w:p w:rsidR="004E30D5" w:rsidRPr="00901ED4" w:rsidRDefault="004E30D5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su kandidati dobili isti broj glasova, glasovanje o istim kandidatima se ponavlja.</w:t>
      </w:r>
    </w:p>
    <w:p w:rsidR="004E30D5" w:rsidRPr="00901ED4" w:rsidRDefault="004E30D5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niti u ponovljenom glasovanju niti jedan kandidat ne dobije potrebnu većinu,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ponavlja se izborni postupak u cijelosti.</w:t>
      </w:r>
    </w:p>
    <w:p w:rsidR="004E30D5" w:rsidRPr="00901ED4" w:rsidRDefault="004E30D5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Potpredsjednici Gradskog vijeća pomažu u radu predsjedniku Gradskog vijeća te</w:t>
      </w:r>
      <w:r w:rsidR="00792A8E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obavljaju poslove iz njegovog djelokruga za koje ih on ovlasti.</w:t>
      </w:r>
    </w:p>
    <w:p w:rsidR="004E30D5" w:rsidRPr="00901ED4" w:rsidRDefault="004E30D5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Predsjedniku Gradskog vijeća u pripremanju i organiziranju sjednice Gradskog vijeća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pomaže pročelnik u</w:t>
      </w:r>
      <w:r w:rsidRPr="00901ED4">
        <w:rPr>
          <w:rFonts w:ascii="Times New Roman" w:hAnsi="Times New Roman" w:cs="Times New Roman"/>
          <w:sz w:val="24"/>
          <w:szCs w:val="24"/>
        </w:rPr>
        <w:t>pravnog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tijela za poslove</w:t>
      </w:r>
      <w:r w:rsidR="00792A8E" w:rsidRPr="00901ED4">
        <w:rPr>
          <w:rFonts w:ascii="Times New Roman" w:hAnsi="Times New Roman" w:cs="Times New Roman"/>
          <w:sz w:val="24"/>
          <w:szCs w:val="24"/>
        </w:rPr>
        <w:t xml:space="preserve"> predstavničkog tijela</w:t>
      </w:r>
      <w:r w:rsidRPr="00901ED4">
        <w:rPr>
          <w:rFonts w:ascii="Times New Roman" w:hAnsi="Times New Roman" w:cs="Times New Roman"/>
          <w:sz w:val="24"/>
          <w:szCs w:val="24"/>
        </w:rPr>
        <w:t>.</w:t>
      </w:r>
    </w:p>
    <w:p w:rsidR="000B11AF" w:rsidRPr="00901ED4" w:rsidRDefault="000B11AF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Razrješenje predsjednika i potpredsjednika</w:t>
      </w:r>
    </w:p>
    <w:p w:rsidR="004E30D5" w:rsidRPr="00901ED4" w:rsidRDefault="004E30D5" w:rsidP="000B11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9.</w:t>
      </w:r>
    </w:p>
    <w:p w:rsidR="004E30D5" w:rsidRPr="00901ED4" w:rsidRDefault="004E30D5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Na prijedlog Odbora za izbor i imenovanja ili najmanje jedne trećine gradskih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vijećnika može se pokrenuti postupak razrješenja predsjednika i potpredsjednika Gradskog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vijeća.</w:t>
      </w:r>
    </w:p>
    <w:p w:rsidR="004E30D5" w:rsidRPr="00901ED4" w:rsidRDefault="004E30D5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Prijedlog se dostavlja predsjedniku Gradskog vijeća u pisanom obliku i mora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sadržavati obrazloženje.</w:t>
      </w:r>
    </w:p>
    <w:p w:rsidR="004E30D5" w:rsidRPr="00901ED4" w:rsidRDefault="004E30D5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Predsjednik, odnosno potpredsjednik Gradskog vijeća imaju pravo očitovati se o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prijedlogu najkasnije u roku od osam (8) dana od dostave prijedloga.</w:t>
      </w:r>
    </w:p>
    <w:p w:rsidR="004E30D5" w:rsidRPr="00901ED4" w:rsidRDefault="004E30D5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 Gradskog vijeća dužan je prijedlog uvrstiti u dnevni red sjednice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Gradskog vijeća, koja se mora održati najkasnije u roku od 90 dana od dana kada je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prijedlog zaprimljen.</w:t>
      </w:r>
    </w:p>
    <w:p w:rsidR="004E30D5" w:rsidRPr="00901ED4" w:rsidRDefault="004E30D5" w:rsidP="000B1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Gradsko vijeće donese odluku o razrješenju predsjednika odnosno odluku o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razrješenju potpredsjednika Gradskog vijeća, mandat i prava na temelju obavljanja dužnosti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im prestaju danom donošenja odluke o razrješenju, ako odlukom o razrješenju nije drugačije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određeno.</w:t>
      </w:r>
    </w:p>
    <w:p w:rsidR="004E30D5" w:rsidRPr="00901ED4" w:rsidRDefault="004E30D5" w:rsidP="00290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 i potpredsjednici Gradskog vijeća mogu dati ostavku. Dužnost im prestaje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kada Gradsko vijeće utvrdi činjenicu podnošenja ostavke na dužnost, a najkasnije trideset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dana od dana podnošenja ostavke.</w:t>
      </w:r>
    </w:p>
    <w:p w:rsidR="00A3622F" w:rsidRPr="00901ED4" w:rsidRDefault="004E30D5" w:rsidP="00A362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Gradsko vijeće razriješi predsjednika Gradskog vijeća, a na istoj sjednici ne</w:t>
      </w:r>
      <w:r w:rsidR="000B11A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izabere novog, potpredsjednici Gradskog vijeća imaju sva prava i dužnosti predsjednika dok</w:t>
      </w:r>
      <w:r w:rsidR="00A3622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 xml:space="preserve">se ne izabere novi predsjednik. </w:t>
      </w:r>
    </w:p>
    <w:p w:rsidR="004E30D5" w:rsidRPr="00901ED4" w:rsidRDefault="004E30D5" w:rsidP="00A362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Predsjednika Gradskog vijeća zamjenjuje do izbora novog</w:t>
      </w:r>
      <w:r w:rsidR="00A3622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predsjednika onaj potpredsjednik Gradskog vijeća kojeg je za zamjenu odredio</w:t>
      </w:r>
      <w:r w:rsidR="00A3622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predsjednik Gradskog vijeća.</w:t>
      </w:r>
    </w:p>
    <w:p w:rsidR="004E30D5" w:rsidRPr="00901ED4" w:rsidRDefault="004E30D5" w:rsidP="002C2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Gradsko je vijeće dužno u roku od 30 dana od donošenja odluke o razrješenju</w:t>
      </w:r>
      <w:r w:rsidR="002C219C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predsjednika izabrati novog predsjednika.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Prava i dužnosti predsjednika Gradskog vijeća</w:t>
      </w:r>
    </w:p>
    <w:p w:rsidR="002C219C" w:rsidRPr="00901ED4" w:rsidRDefault="002C219C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0D5" w:rsidRPr="00901ED4" w:rsidRDefault="004E30D5" w:rsidP="002C21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10.</w:t>
      </w:r>
    </w:p>
    <w:p w:rsidR="004E30D5" w:rsidRPr="00901ED4" w:rsidRDefault="004E30D5" w:rsidP="002C2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Prava i dužnosti predsjednika Gradskog vijeća propisana su Statutom Grada</w:t>
      </w:r>
      <w:r w:rsidR="002C219C" w:rsidRPr="00901ED4">
        <w:rPr>
          <w:rFonts w:ascii="Times New Roman" w:hAnsi="Times New Roman" w:cs="Times New Roman"/>
          <w:sz w:val="24"/>
          <w:szCs w:val="24"/>
        </w:rPr>
        <w:t xml:space="preserve"> Otočca</w:t>
      </w:r>
      <w:r w:rsidRPr="00901ED4">
        <w:rPr>
          <w:rFonts w:ascii="Times New Roman" w:hAnsi="Times New Roman" w:cs="Times New Roman"/>
          <w:sz w:val="24"/>
          <w:szCs w:val="24"/>
        </w:rPr>
        <w:t xml:space="preserve"> i ovim Poslovnikom.</w:t>
      </w:r>
    </w:p>
    <w:p w:rsidR="004E30D5" w:rsidRPr="00901ED4" w:rsidRDefault="004E30D5" w:rsidP="002C21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11.</w:t>
      </w:r>
    </w:p>
    <w:p w:rsidR="004E30D5" w:rsidRPr="00901ED4" w:rsidRDefault="004E30D5" w:rsidP="00322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 Gradskog vijeća prema potrebi saziva međustranački kolegij koji se</w:t>
      </w:r>
      <w:r w:rsidR="003222D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sastoji od predsjednika klubova gradskih vijećnika.</w:t>
      </w:r>
    </w:p>
    <w:p w:rsidR="004E30D5" w:rsidRPr="00901ED4" w:rsidRDefault="004E30D5" w:rsidP="00322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 Gradskog vijeća dostavlja statut, poslovnik, proračun i druge opće akte</w:t>
      </w:r>
      <w:r w:rsidR="003222D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nadležnom tijelu državne uprave u čijem je djelokrugu opći akt zajedno s izvatkom iz</w:t>
      </w:r>
      <w:r w:rsidR="003222D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zapisnika o radu Gradskog vijeća koji se odnosi na postupak donošenja općeg akta propisan</w:t>
      </w:r>
      <w:r w:rsidR="003222D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statutom i poslovnikom, u roku od 15 dana od dana donošenja općeg akta.</w:t>
      </w:r>
    </w:p>
    <w:p w:rsidR="003222DD" w:rsidRPr="00901ED4" w:rsidRDefault="003222DD" w:rsidP="00322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Prestanak prava na temelju obavljanja dužnosti</w:t>
      </w:r>
    </w:p>
    <w:p w:rsidR="004E30D5" w:rsidRPr="00901ED4" w:rsidRDefault="004E30D5" w:rsidP="00322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12.</w:t>
      </w:r>
    </w:p>
    <w:p w:rsidR="004E30D5" w:rsidRPr="00901ED4" w:rsidRDefault="004E30D5" w:rsidP="00322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Predsjednicima i ostalim izabranim dužnosnicima predstavničkog tijela, prava na</w:t>
      </w:r>
      <w:r w:rsidR="003222D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temelju obavljanja dužnosti, prestaju: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− istekom mandata</w:t>
      </w:r>
      <w:r w:rsidR="003222DD" w:rsidRPr="00901ED4">
        <w:rPr>
          <w:rFonts w:ascii="Times New Roman" w:hAnsi="Times New Roman" w:cs="Times New Roman"/>
          <w:sz w:val="24"/>
          <w:szCs w:val="24"/>
        </w:rPr>
        <w:t>,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−</w:t>
      </w:r>
      <w:r w:rsidR="0027380C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danom donošenja odluke o razrješenju od dužnosti kada ih je Gradsko vijeće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razriješilo prije isteka mandata Gradskog vijeća, ako odlukom o razrješenju nije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drugačije određeno</w:t>
      </w:r>
      <w:r w:rsidR="003222DD" w:rsidRPr="00901ED4">
        <w:rPr>
          <w:rFonts w:ascii="Times New Roman" w:hAnsi="Times New Roman" w:cs="Times New Roman"/>
          <w:sz w:val="24"/>
          <w:szCs w:val="24"/>
        </w:rPr>
        <w:t>,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− danom kada Gradsko vijeće utvrdi činjenicu podnošenja ostavke na dužnost, a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najkasnije tridesetog dana od dana podnošenja ostavke</w:t>
      </w:r>
      <w:r w:rsidR="003222DD" w:rsidRPr="00901ED4">
        <w:rPr>
          <w:rFonts w:ascii="Times New Roman" w:hAnsi="Times New Roman" w:cs="Times New Roman"/>
          <w:sz w:val="24"/>
          <w:szCs w:val="24"/>
        </w:rPr>
        <w:t>,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− danom stupanja na snagu odluke o raspuštanju Gradskog vijeća, odnosno odluke o</w:t>
      </w:r>
      <w:r w:rsidR="003222D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raspisivanju redovnih izbora.</w:t>
      </w:r>
    </w:p>
    <w:p w:rsidR="003222DD" w:rsidRPr="00901ED4" w:rsidRDefault="003222DD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IV. PRAVA I DUŽNOSTI VIJEĆNIKA</w:t>
      </w:r>
    </w:p>
    <w:p w:rsidR="003222DD" w:rsidRPr="00901ED4" w:rsidRDefault="003222DD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0D5" w:rsidRPr="00901ED4" w:rsidRDefault="004E30D5" w:rsidP="00322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13.</w:t>
      </w:r>
    </w:p>
    <w:p w:rsidR="003222DD" w:rsidRPr="00901ED4" w:rsidRDefault="004E30D5" w:rsidP="00322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Prava i dužnosti gradskih vijećnika propisana su</w:t>
      </w:r>
      <w:r w:rsidR="003222DD" w:rsidRPr="00901ED4">
        <w:rPr>
          <w:rFonts w:ascii="Times New Roman" w:hAnsi="Times New Roman" w:cs="Times New Roman"/>
          <w:sz w:val="24"/>
          <w:szCs w:val="24"/>
        </w:rPr>
        <w:t xml:space="preserve"> Zakonom, Statutom Grada Otočca </w:t>
      </w:r>
      <w:r w:rsidRPr="00901ED4">
        <w:rPr>
          <w:rFonts w:ascii="Times New Roman" w:hAnsi="Times New Roman" w:cs="Times New Roman"/>
          <w:sz w:val="24"/>
          <w:szCs w:val="24"/>
        </w:rPr>
        <w:t>i ovim Poslovnikom.</w:t>
      </w:r>
    </w:p>
    <w:p w:rsidR="004E30D5" w:rsidRPr="00901ED4" w:rsidRDefault="004E30D5" w:rsidP="00322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14.</w:t>
      </w:r>
    </w:p>
    <w:p w:rsidR="004E30D5" w:rsidRPr="00901ED4" w:rsidRDefault="004E30D5" w:rsidP="00322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 Gradskog vijeća ne može biti kazneno gonjen niti odgovoran na bilo koji drugi</w:t>
      </w:r>
      <w:r w:rsidR="003222D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način, zbog glasovanja, izjava ili iznesenih mišljenja i stavova na sjednicama Gradskog</w:t>
      </w:r>
      <w:r w:rsidR="003222D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vijeća.</w:t>
      </w:r>
    </w:p>
    <w:p w:rsidR="004E30D5" w:rsidRPr="00901ED4" w:rsidRDefault="004E30D5" w:rsidP="00322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15.</w:t>
      </w:r>
    </w:p>
    <w:p w:rsidR="004E30D5" w:rsidRPr="00901ED4" w:rsidRDefault="004E30D5" w:rsidP="00322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 Gradskog vijeća dužnost obavlja počasno i za to ne prima plaću.</w:t>
      </w:r>
    </w:p>
    <w:p w:rsidR="004E30D5" w:rsidRPr="00901ED4" w:rsidRDefault="004E30D5" w:rsidP="00322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 Gradskog vijeća ima pravo na naknadu u skladu s posebnom odlukom</w:t>
      </w:r>
      <w:r w:rsidR="003222D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Gradskog vijeća.</w:t>
      </w:r>
    </w:p>
    <w:p w:rsidR="004E30D5" w:rsidRDefault="004E30D5" w:rsidP="00322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 Gradskog vijeća ima pravo na opravdani izostanak s posla radi sudjelovanja u</w:t>
      </w:r>
      <w:r w:rsidR="003222D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 xml:space="preserve">radu Gradskog vijeća i njegovih radnih tijela, sukladno sporazumu s poslodavcem. </w:t>
      </w:r>
    </w:p>
    <w:p w:rsidR="00901ED4" w:rsidRPr="00901ED4" w:rsidRDefault="00901ED4" w:rsidP="00322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4E30D5" w:rsidP="00322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16.</w:t>
      </w:r>
    </w:p>
    <w:p w:rsidR="004E30D5" w:rsidRPr="00901ED4" w:rsidRDefault="004E30D5" w:rsidP="00A43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Gradski vijećnik ima pravo tražiti od predlagatelja obavijesti i uvid u materijale o</w:t>
      </w:r>
      <w:r w:rsidR="00A4368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temama koje su na dnevnom redu sjednice Gradskog vijeća ili se pripremaju za sjednicu</w:t>
      </w:r>
      <w:r w:rsidR="00A4368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Gradskog vijeća ili radnog tijela čiji je član, a i druge obavijesti koje su mu kao vijećniku</w:t>
      </w:r>
      <w:r w:rsidR="00A4368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potrebne.</w:t>
      </w:r>
    </w:p>
    <w:p w:rsidR="004E30D5" w:rsidRDefault="004E30D5" w:rsidP="00A43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Gradski vijećnik može zatražiti obavijesti i objašnjenja od predsjednika Gradskog</w:t>
      </w:r>
      <w:r w:rsidR="00A4368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vijeća i predsjednika radnih tijela o radu tijela kojima oni predsjedavaju.</w:t>
      </w:r>
    </w:p>
    <w:p w:rsidR="00901ED4" w:rsidRPr="00901ED4" w:rsidRDefault="00901ED4" w:rsidP="00A43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4E30D5" w:rsidP="00A43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17.</w:t>
      </w:r>
    </w:p>
    <w:p w:rsidR="004E30D5" w:rsidRPr="00901ED4" w:rsidRDefault="004E30D5" w:rsidP="00A43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Gradski vijećnici mogu osnovati Klub gradskih vijećnika prema stranačkoj pripadnosti</w:t>
      </w:r>
      <w:r w:rsidR="00A4368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i Klub nezavisnih gradskih vijećnika.</w:t>
      </w:r>
    </w:p>
    <w:p w:rsidR="004E30D5" w:rsidRPr="00901ED4" w:rsidRDefault="004E30D5" w:rsidP="00A43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Klub gradskih vijećnika i Klub nezavisnih gradskih vijećnika moraju imati najmanje 3</w:t>
      </w:r>
      <w:r w:rsidR="00A4368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člana.</w:t>
      </w:r>
    </w:p>
    <w:p w:rsidR="004E30D5" w:rsidRDefault="004E30D5" w:rsidP="00A43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Klub gradskih vijećnika i Klub nezavisnih gradskih vijećnika obavezni su o svom</w:t>
      </w:r>
      <w:r w:rsidR="00A4368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osnivanju obavijestiti predsjednika Gradskog vijeća i pročelnika</w:t>
      </w:r>
      <w:r w:rsidR="00A43683" w:rsidRPr="00901ED4">
        <w:rPr>
          <w:rFonts w:ascii="Times New Roman" w:hAnsi="Times New Roman" w:cs="Times New Roman"/>
          <w:sz w:val="24"/>
          <w:szCs w:val="24"/>
        </w:rPr>
        <w:t xml:space="preserve"> upravnog tijela nadležnog za poslove</w:t>
      </w:r>
      <w:r w:rsidR="00290171" w:rsidRPr="00901ED4">
        <w:rPr>
          <w:rFonts w:ascii="Times New Roman" w:hAnsi="Times New Roman" w:cs="Times New Roman"/>
          <w:sz w:val="24"/>
          <w:szCs w:val="24"/>
        </w:rPr>
        <w:t xml:space="preserve"> predstavničkog tijela</w:t>
      </w:r>
      <w:r w:rsidRPr="00901ED4">
        <w:rPr>
          <w:rFonts w:ascii="Times New Roman" w:hAnsi="Times New Roman" w:cs="Times New Roman"/>
          <w:sz w:val="24"/>
          <w:szCs w:val="24"/>
        </w:rPr>
        <w:t>,</w:t>
      </w:r>
      <w:r w:rsidR="00A4368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te predati podatke o predsjedniku i članovima.</w:t>
      </w:r>
    </w:p>
    <w:p w:rsidR="00901ED4" w:rsidRPr="00901ED4" w:rsidRDefault="00901ED4" w:rsidP="00A43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4E30D5" w:rsidP="00A43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18.</w:t>
      </w:r>
    </w:p>
    <w:p w:rsidR="004E30D5" w:rsidRPr="00901ED4" w:rsidRDefault="004E30D5" w:rsidP="00A43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 xml:space="preserve">Pročelnik Upravnog </w:t>
      </w:r>
      <w:r w:rsidR="00A43683" w:rsidRPr="00901ED4">
        <w:rPr>
          <w:rFonts w:ascii="Times New Roman" w:hAnsi="Times New Roman" w:cs="Times New Roman"/>
          <w:sz w:val="24"/>
          <w:szCs w:val="24"/>
        </w:rPr>
        <w:t>tijela</w:t>
      </w:r>
      <w:r w:rsidR="00530DC3" w:rsidRPr="00901ED4">
        <w:rPr>
          <w:rFonts w:ascii="Times New Roman" w:hAnsi="Times New Roman" w:cs="Times New Roman"/>
          <w:sz w:val="24"/>
          <w:szCs w:val="24"/>
        </w:rPr>
        <w:t xml:space="preserve"> nadležnog</w:t>
      </w:r>
      <w:r w:rsidR="00A43683" w:rsidRPr="00901ED4">
        <w:rPr>
          <w:rFonts w:ascii="Times New Roman" w:hAnsi="Times New Roman" w:cs="Times New Roman"/>
          <w:sz w:val="24"/>
          <w:szCs w:val="24"/>
        </w:rPr>
        <w:t xml:space="preserve"> za poslove </w:t>
      </w:r>
      <w:r w:rsidR="00792A8E" w:rsidRPr="00901ED4">
        <w:rPr>
          <w:rFonts w:ascii="Times New Roman" w:hAnsi="Times New Roman" w:cs="Times New Roman"/>
          <w:sz w:val="24"/>
          <w:szCs w:val="24"/>
        </w:rPr>
        <w:t xml:space="preserve">predstavničkog tijela </w:t>
      </w:r>
      <w:r w:rsidRPr="00901ED4">
        <w:rPr>
          <w:rFonts w:ascii="Times New Roman" w:hAnsi="Times New Roman" w:cs="Times New Roman"/>
          <w:sz w:val="24"/>
          <w:szCs w:val="24"/>
        </w:rPr>
        <w:t>pruža pomoć gradskom vijećniku u obavljanju</w:t>
      </w:r>
      <w:r w:rsidR="00A4368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njegove funkcije, u obavljanju poslova i zadataka koje mu je povjerilo radno tijelo Gradskog</w:t>
      </w:r>
      <w:r w:rsidR="00A4368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vijeća, a može tražiti i stručne obavijesti i objašnjenja radi potpunijeg upoznavanja i praćenja</w:t>
      </w:r>
      <w:r w:rsidR="00A4368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problema na koje nailazi u obavljanju funkcije gradskog vijećnika.</w:t>
      </w:r>
    </w:p>
    <w:p w:rsidR="004E30D5" w:rsidRPr="00901ED4" w:rsidRDefault="004E30D5" w:rsidP="00530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 nazočnosti gradskog vijećnika sjednicama Vijeća vodi se evidencija. Pročelnik</w:t>
      </w:r>
      <w:r w:rsidR="00A43683" w:rsidRPr="00901ED4">
        <w:rPr>
          <w:rFonts w:ascii="Times New Roman" w:hAnsi="Times New Roman" w:cs="Times New Roman"/>
          <w:sz w:val="24"/>
          <w:szCs w:val="24"/>
        </w:rPr>
        <w:t xml:space="preserve"> u</w:t>
      </w:r>
      <w:r w:rsidRPr="00901ED4">
        <w:rPr>
          <w:rFonts w:ascii="Times New Roman" w:hAnsi="Times New Roman" w:cs="Times New Roman"/>
          <w:sz w:val="24"/>
          <w:szCs w:val="24"/>
        </w:rPr>
        <w:t xml:space="preserve">pravnog </w:t>
      </w:r>
      <w:r w:rsidR="00A43683" w:rsidRPr="00901ED4">
        <w:rPr>
          <w:rFonts w:ascii="Times New Roman" w:hAnsi="Times New Roman" w:cs="Times New Roman"/>
          <w:sz w:val="24"/>
          <w:szCs w:val="24"/>
        </w:rPr>
        <w:t xml:space="preserve">tijela </w:t>
      </w:r>
      <w:r w:rsidR="00530DC3" w:rsidRPr="00901ED4">
        <w:rPr>
          <w:rFonts w:ascii="Times New Roman" w:hAnsi="Times New Roman" w:cs="Times New Roman"/>
          <w:sz w:val="24"/>
          <w:szCs w:val="24"/>
        </w:rPr>
        <w:t xml:space="preserve">nadležnog </w:t>
      </w:r>
      <w:r w:rsidR="00A43683" w:rsidRPr="00901ED4">
        <w:rPr>
          <w:rFonts w:ascii="Times New Roman" w:hAnsi="Times New Roman" w:cs="Times New Roman"/>
          <w:sz w:val="24"/>
          <w:szCs w:val="24"/>
        </w:rPr>
        <w:t xml:space="preserve">za poslove </w:t>
      </w:r>
      <w:r w:rsidR="00530DC3" w:rsidRPr="00901ED4">
        <w:rPr>
          <w:rFonts w:ascii="Times New Roman" w:hAnsi="Times New Roman" w:cs="Times New Roman"/>
          <w:sz w:val="24"/>
          <w:szCs w:val="24"/>
        </w:rPr>
        <w:t xml:space="preserve">predstavničkog tijela </w:t>
      </w:r>
      <w:r w:rsidRPr="00901ED4">
        <w:rPr>
          <w:rFonts w:ascii="Times New Roman" w:hAnsi="Times New Roman" w:cs="Times New Roman"/>
          <w:sz w:val="24"/>
          <w:szCs w:val="24"/>
        </w:rPr>
        <w:t>utvrđuje način vođenja evidencije.</w:t>
      </w:r>
    </w:p>
    <w:p w:rsidR="004E30D5" w:rsidRPr="00901ED4" w:rsidRDefault="004E30D5" w:rsidP="00A43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 svojoj spriječenosti da bude nazočan sjednici Gradskog vijeća ili radnog tijela</w:t>
      </w:r>
      <w:r w:rsidR="00A4368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 xml:space="preserve">Gradskog vijeća gradski </w:t>
      </w:r>
      <w:r w:rsidR="00A43683" w:rsidRPr="00901ED4">
        <w:rPr>
          <w:rFonts w:ascii="Times New Roman" w:hAnsi="Times New Roman" w:cs="Times New Roman"/>
          <w:sz w:val="24"/>
          <w:szCs w:val="24"/>
        </w:rPr>
        <w:t>vijećnik izvješćuje pročelnika upravnog tijela</w:t>
      </w:r>
      <w:r w:rsidR="00530DC3" w:rsidRPr="00901ED4">
        <w:rPr>
          <w:rFonts w:ascii="Times New Roman" w:hAnsi="Times New Roman" w:cs="Times New Roman"/>
          <w:sz w:val="24"/>
          <w:szCs w:val="24"/>
        </w:rPr>
        <w:t xml:space="preserve"> nadležnog</w:t>
      </w:r>
      <w:r w:rsidR="00A43683" w:rsidRPr="00901ED4">
        <w:rPr>
          <w:rFonts w:ascii="Times New Roman" w:hAnsi="Times New Roman" w:cs="Times New Roman"/>
          <w:sz w:val="24"/>
          <w:szCs w:val="24"/>
        </w:rPr>
        <w:t xml:space="preserve"> za poslove Gradskog vijeća</w:t>
      </w:r>
      <w:r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Default="00A43683" w:rsidP="00A43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Pročelnik u</w:t>
      </w:r>
      <w:r w:rsidR="004E30D5" w:rsidRPr="00901ED4">
        <w:rPr>
          <w:rFonts w:ascii="Times New Roman" w:hAnsi="Times New Roman" w:cs="Times New Roman"/>
          <w:sz w:val="24"/>
          <w:szCs w:val="24"/>
        </w:rPr>
        <w:t xml:space="preserve">pravnog </w:t>
      </w:r>
      <w:r w:rsidRPr="00901ED4">
        <w:rPr>
          <w:rFonts w:ascii="Times New Roman" w:hAnsi="Times New Roman" w:cs="Times New Roman"/>
          <w:sz w:val="24"/>
          <w:szCs w:val="24"/>
        </w:rPr>
        <w:t xml:space="preserve">tijela </w:t>
      </w:r>
      <w:r w:rsidR="00530DC3" w:rsidRPr="00901ED4">
        <w:rPr>
          <w:rFonts w:ascii="Times New Roman" w:hAnsi="Times New Roman" w:cs="Times New Roman"/>
          <w:sz w:val="24"/>
          <w:szCs w:val="24"/>
        </w:rPr>
        <w:t xml:space="preserve">nadležnog </w:t>
      </w:r>
      <w:r w:rsidRPr="00901ED4">
        <w:rPr>
          <w:rFonts w:ascii="Times New Roman" w:hAnsi="Times New Roman" w:cs="Times New Roman"/>
          <w:sz w:val="24"/>
          <w:szCs w:val="24"/>
        </w:rPr>
        <w:t xml:space="preserve">za poslove Gradskog vijeća </w:t>
      </w:r>
      <w:r w:rsidR="004E30D5" w:rsidRPr="00901ED4">
        <w:rPr>
          <w:rFonts w:ascii="Times New Roman" w:hAnsi="Times New Roman" w:cs="Times New Roman"/>
          <w:sz w:val="24"/>
          <w:szCs w:val="24"/>
        </w:rPr>
        <w:t>gradskim vijećnicima dostavlja prijedloge akata</w:t>
      </w:r>
      <w:r w:rsidR="00530DC3" w:rsidRPr="00901ED4">
        <w:rPr>
          <w:rFonts w:ascii="Times New Roman" w:hAnsi="Times New Roman" w:cs="Times New Roman"/>
          <w:sz w:val="24"/>
          <w:szCs w:val="24"/>
        </w:rPr>
        <w:t>,</w:t>
      </w:r>
      <w:r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="004E30D5" w:rsidRPr="00901ED4">
        <w:rPr>
          <w:rFonts w:ascii="Times New Roman" w:hAnsi="Times New Roman" w:cs="Times New Roman"/>
          <w:sz w:val="24"/>
          <w:szCs w:val="24"/>
        </w:rPr>
        <w:t>izvješća i druge materijale o kojima će raspravljati Gradsko vijeće.</w:t>
      </w:r>
    </w:p>
    <w:p w:rsidR="00901ED4" w:rsidRPr="00901ED4" w:rsidRDefault="00901ED4" w:rsidP="00A43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V. RADNA TIJELA GRADSKOG VIJEĆA</w:t>
      </w:r>
    </w:p>
    <w:p w:rsidR="004E30D5" w:rsidRPr="00901ED4" w:rsidRDefault="004E30D5" w:rsidP="00A43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19.</w:t>
      </w:r>
    </w:p>
    <w:p w:rsidR="00604742" w:rsidRPr="00901ED4" w:rsidRDefault="00604742" w:rsidP="006047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ar-SA"/>
        </w:rPr>
        <w:t>Radi proučavanja i praćenja određenih pitanja te pripremanja prijedloga i obavljanja drugih poslova za potrebe Vijeća, osnivaju se odbori, povjerenstva i komisije.</w:t>
      </w:r>
    </w:p>
    <w:p w:rsidR="00604742" w:rsidRPr="00901ED4" w:rsidRDefault="00604742" w:rsidP="006047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Radna tijela mogu biti stalna i povremena.</w:t>
      </w:r>
    </w:p>
    <w:p w:rsidR="00604742" w:rsidRDefault="00604742" w:rsidP="006047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Aktom o osnivanju radnih tijela uređuje se njihov naziv, sastav, djelokrug i način rada.</w:t>
      </w:r>
    </w:p>
    <w:p w:rsidR="00901ED4" w:rsidRPr="00901ED4" w:rsidRDefault="00901ED4" w:rsidP="006047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4742" w:rsidRPr="00901ED4" w:rsidRDefault="00604742" w:rsidP="00A43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20.</w:t>
      </w:r>
    </w:p>
    <w:p w:rsidR="004E30D5" w:rsidRPr="00901ED4" w:rsidRDefault="004E30D5" w:rsidP="00A43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Radna tijela Gradskog vijeća p</w:t>
      </w:r>
      <w:r w:rsidR="00A43683" w:rsidRPr="00901ED4">
        <w:rPr>
          <w:rFonts w:ascii="Times New Roman" w:hAnsi="Times New Roman" w:cs="Times New Roman"/>
          <w:sz w:val="24"/>
          <w:szCs w:val="24"/>
        </w:rPr>
        <w:t>redviđena Statutom Grada Otočca</w:t>
      </w:r>
      <w:r w:rsidRPr="00901ED4">
        <w:rPr>
          <w:rFonts w:ascii="Times New Roman" w:hAnsi="Times New Roman" w:cs="Times New Roman"/>
          <w:sz w:val="24"/>
          <w:szCs w:val="24"/>
        </w:rPr>
        <w:t xml:space="preserve"> mogu razmatrati</w:t>
      </w:r>
      <w:r w:rsidR="00A4368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prijedloge, primjedbe i mišljenja koja se odnose na donošenje drugih općih akata od interesa</w:t>
      </w:r>
      <w:r w:rsidR="00A4368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za građane.</w:t>
      </w:r>
    </w:p>
    <w:p w:rsidR="004E30D5" w:rsidRPr="00901ED4" w:rsidRDefault="00604742" w:rsidP="00A43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21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A43683" w:rsidRPr="00901ED4" w:rsidRDefault="00A43683" w:rsidP="00A4368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Predsjednika, zamjenika predsjednika i članove radnih tijela imenuje Vijeće javnim glasovanjem na prijedlog Odbora za izbor i  imenovanja.</w:t>
      </w:r>
    </w:p>
    <w:p w:rsidR="004E30D5" w:rsidRPr="00901ED4" w:rsidRDefault="004E30D5" w:rsidP="00A43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 prijedlogu kandidata za predsjednika i članove radnih tijela glasuje se u cjelini.</w:t>
      </w:r>
    </w:p>
    <w:p w:rsidR="004E30D5" w:rsidRPr="00901ED4" w:rsidRDefault="004E30D5" w:rsidP="00A43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 i članovi radnih tijela za svoj rad imaju pravo na naknadu troškova u</w:t>
      </w:r>
      <w:r w:rsidR="00A4368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skladu s odlukom Gradskog vijeća.</w:t>
      </w:r>
    </w:p>
    <w:p w:rsidR="004E30D5" w:rsidRPr="00901ED4" w:rsidRDefault="00604742" w:rsidP="00A43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22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A43683" w:rsidRPr="00901ED4" w:rsidRDefault="00A43683" w:rsidP="00A43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Predsjednik, zamjenik predsjednika i članovi radnih tijela imenuju se za mandatno razdoblje vijećnika.</w:t>
      </w:r>
    </w:p>
    <w:p w:rsidR="00A43683" w:rsidRDefault="00A43683" w:rsidP="00A43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Predsjednik, zamjenik predsjednika i članovi radnih tijela mogu biti razriješeni i prije isteka vremena na koje su imenovani zbog prestanka mandata vijećnika, osobnih razloga ili u drugim slučajevima kad Vijeće ocijeni da su se stekli uvjeti za razrješenje.</w:t>
      </w:r>
    </w:p>
    <w:p w:rsidR="00901ED4" w:rsidRPr="00901ED4" w:rsidRDefault="00901ED4" w:rsidP="00A43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4E30D5" w:rsidP="00FE03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23.</w:t>
      </w:r>
    </w:p>
    <w:p w:rsidR="00306801" w:rsidRPr="00901ED4" w:rsidRDefault="00306801" w:rsidP="0030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Sjednicu radnog tijela Vijeća saziva predsjednik kad ocijeni da su se za to stekli uvjeti ili da postoji potreba za sazivanjem sjednice.</w:t>
      </w:r>
    </w:p>
    <w:p w:rsidR="00306801" w:rsidRPr="00901ED4" w:rsidRDefault="00306801" w:rsidP="0030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Sjednica se saziva dostavljanjem pisanog poziva članovima radnog tijela najmanje tri dana prije dana određenog za održavanje sjednice.</w:t>
      </w:r>
    </w:p>
    <w:p w:rsidR="00306801" w:rsidRPr="00901ED4" w:rsidRDefault="00306801" w:rsidP="0030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Sjednica se može sazvati i elektroničkim putem, a u hitnim slučajevima sjednica se može sazvati i usmeno.</w:t>
      </w:r>
    </w:p>
    <w:p w:rsidR="00306801" w:rsidRPr="00901ED4" w:rsidRDefault="00306801" w:rsidP="0030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U pisanom pozivu se navodi mjesto, datum i sat održavanja sjednice, prijedlog dnevnog reda, a u prilog se dostavlja popratni materijal.</w:t>
      </w:r>
    </w:p>
    <w:p w:rsidR="00306801" w:rsidRPr="00901ED4" w:rsidRDefault="00306801" w:rsidP="0030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6801" w:rsidRPr="00901ED4" w:rsidRDefault="00306801" w:rsidP="00FE03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24.</w:t>
      </w:r>
    </w:p>
    <w:p w:rsidR="004E30D5" w:rsidRPr="00901ED4" w:rsidRDefault="004E30D5" w:rsidP="00FE0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Radno tijelo radi na sjednicama. O radu tijela vodi se zapisnik. Predsjednik radnog</w:t>
      </w:r>
      <w:r w:rsidR="00FE03F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tijela saziva sjednice, predlaže dnevni red, rukovodi radom sjednice i potpisuje akte radnog</w:t>
      </w:r>
      <w:r w:rsidR="00FE03F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tijela.</w:t>
      </w:r>
    </w:p>
    <w:p w:rsidR="00926BC3" w:rsidRPr="00901ED4" w:rsidRDefault="00926BC3" w:rsidP="00926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U slučaju nastupanja posebnih okolnosti koje podrazumijevaju događaj ili određeno stanje koje se nije moglo predvidjeti i na koje se nije moglo utjecati, a koje trenutačno ugrožava pravni poredak, život, zdravlje i sigurnost stanovništva te imovinu veće vrijednosti, za vrijeme trajanja posebnih okolnosti sjednice radnih tijela mogu se održavati elektroničkim putem u skladu s tehničkim mogućnostima Grada.</w:t>
      </w:r>
    </w:p>
    <w:p w:rsidR="004E30D5" w:rsidRPr="00901ED4" w:rsidRDefault="004E30D5" w:rsidP="00FE0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Radno tijelo može održati sjednicu ako je na istoj nazočna većina članova, a odlučuje</w:t>
      </w:r>
      <w:r w:rsidR="00FE03F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javnim glasovanjem, većinom nazočnih članova. Ako je predsjednik radnog tijela spriječen ili</w:t>
      </w:r>
      <w:r w:rsidR="00FE03F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odsutan, zamjenjuje ga</w:t>
      </w:r>
      <w:r w:rsidR="00604742" w:rsidRPr="00901ED4">
        <w:rPr>
          <w:rFonts w:ascii="Times New Roman" w:hAnsi="Times New Roman" w:cs="Times New Roman"/>
          <w:sz w:val="24"/>
          <w:szCs w:val="24"/>
        </w:rPr>
        <w:t xml:space="preserve"> zamjenik predsjednika</w:t>
      </w:r>
      <w:r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FE0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 radnog tijela saziva sjednicu po svojoj ocjeni, a dužan ju je sazvati kad to</w:t>
      </w:r>
      <w:r w:rsidR="00FE03F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zatraži Gradsko vijeće ili dva člana radnog tijela.</w:t>
      </w:r>
    </w:p>
    <w:p w:rsidR="004E30D5" w:rsidRPr="00901ED4" w:rsidRDefault="004E30D5" w:rsidP="006047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ne sazove sjednicu radnog tijela, sazvat će je predsjednik Gradskog vijeća.</w:t>
      </w:r>
    </w:p>
    <w:p w:rsidR="004E30D5" w:rsidRPr="00901ED4" w:rsidRDefault="004E30D5" w:rsidP="006047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Pročelnik</w:t>
      </w:r>
      <w:r w:rsidR="00604742" w:rsidRPr="00901ED4">
        <w:rPr>
          <w:rFonts w:ascii="Times New Roman" w:hAnsi="Times New Roman" w:cs="Times New Roman"/>
          <w:sz w:val="24"/>
          <w:szCs w:val="24"/>
        </w:rPr>
        <w:t xml:space="preserve"> u</w:t>
      </w:r>
      <w:r w:rsidRPr="00901ED4">
        <w:rPr>
          <w:rFonts w:ascii="Times New Roman" w:hAnsi="Times New Roman" w:cs="Times New Roman"/>
          <w:sz w:val="24"/>
          <w:szCs w:val="24"/>
        </w:rPr>
        <w:t xml:space="preserve">pravnog </w:t>
      </w:r>
      <w:r w:rsidR="00604742" w:rsidRPr="00901ED4">
        <w:rPr>
          <w:rFonts w:ascii="Times New Roman" w:hAnsi="Times New Roman" w:cs="Times New Roman"/>
          <w:sz w:val="24"/>
          <w:szCs w:val="24"/>
        </w:rPr>
        <w:t>tijela</w:t>
      </w:r>
      <w:r w:rsidR="00926BC3" w:rsidRPr="00901ED4">
        <w:rPr>
          <w:rFonts w:ascii="Times New Roman" w:hAnsi="Times New Roman" w:cs="Times New Roman"/>
          <w:sz w:val="24"/>
          <w:szCs w:val="24"/>
        </w:rPr>
        <w:t xml:space="preserve"> nadležnog</w:t>
      </w:r>
      <w:r w:rsidR="00604742" w:rsidRPr="00901ED4">
        <w:rPr>
          <w:rFonts w:ascii="Times New Roman" w:hAnsi="Times New Roman" w:cs="Times New Roman"/>
          <w:sz w:val="24"/>
          <w:szCs w:val="24"/>
        </w:rPr>
        <w:t xml:space="preserve"> za poslove Gradskog vijeća </w:t>
      </w:r>
      <w:r w:rsidRPr="00901ED4">
        <w:rPr>
          <w:rFonts w:ascii="Times New Roman" w:hAnsi="Times New Roman" w:cs="Times New Roman"/>
          <w:sz w:val="24"/>
          <w:szCs w:val="24"/>
        </w:rPr>
        <w:t>vodi evidenciju o nazočnosti članova radnog</w:t>
      </w:r>
      <w:r w:rsidR="00604742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tijela sjednicama, čuva i pohranjuje zapisnike sa sjednica radnih tijela.</w:t>
      </w:r>
    </w:p>
    <w:p w:rsidR="004E30D5" w:rsidRPr="00901ED4" w:rsidRDefault="00160EAD" w:rsidP="00604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25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306801" w:rsidRPr="00901ED4" w:rsidRDefault="00306801" w:rsidP="0030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Radno tijelo ima pravo tražiti da sjednici radnog tijela prisustvuje predstavnik predlagatelja, kad se na sjednici razmatra prijedlog tog predlagatelja, odnosno materijal iz njegove nadležnosti. U tom slučaju predstavnik predlagatelja dužan je prisustvovati na sjednici.</w:t>
      </w:r>
    </w:p>
    <w:p w:rsidR="00306801" w:rsidRPr="00901ED4" w:rsidRDefault="00306801" w:rsidP="0030680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Predstavnik predlagatelja ima pravo sudjelovati u raspravi, ali bez prava odlučivanja.</w:t>
      </w:r>
    </w:p>
    <w:p w:rsidR="004E30D5" w:rsidRDefault="004E30D5" w:rsidP="0030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 radnog tijela ili osoba koju on ovlasti, obavezan je o svojim aktima</w:t>
      </w:r>
      <w:r w:rsidR="00306801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="00115C7E" w:rsidRPr="00901ED4">
        <w:rPr>
          <w:rFonts w:ascii="Times New Roman" w:hAnsi="Times New Roman" w:cs="Times New Roman"/>
          <w:sz w:val="24"/>
          <w:szCs w:val="24"/>
        </w:rPr>
        <w:t>obavijestiti Gradsko vijeće, G</w:t>
      </w:r>
      <w:r w:rsidRPr="00901ED4">
        <w:rPr>
          <w:rFonts w:ascii="Times New Roman" w:hAnsi="Times New Roman" w:cs="Times New Roman"/>
          <w:sz w:val="24"/>
          <w:szCs w:val="24"/>
        </w:rPr>
        <w:t>radonačelnika i predlagatelja akta.</w:t>
      </w:r>
    </w:p>
    <w:p w:rsidR="00901ED4" w:rsidRPr="00901ED4" w:rsidRDefault="00901ED4" w:rsidP="0030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160EAD" w:rsidP="00306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26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160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Mandatna komisija ima predsjednika i dva člana.</w:t>
      </w:r>
    </w:p>
    <w:p w:rsidR="004E30D5" w:rsidRPr="00901ED4" w:rsidRDefault="004E30D5" w:rsidP="00F60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Mandatna komisija raspravlja o pitanjima koja se odnose na mandatna prava</w:t>
      </w:r>
      <w:r w:rsidR="00F60F21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vijećnika Gradskog vijeća, zamjenjivanje članova Gradskog vijeća te na nespojivost</w:t>
      </w:r>
      <w:r w:rsidR="00160EA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obnašanja dužnosti člana Gradskog vijeća s drugim dužnostima, sukladno zakonu.</w:t>
      </w:r>
    </w:p>
    <w:p w:rsidR="004E30D5" w:rsidRPr="00901ED4" w:rsidRDefault="004E30D5" w:rsidP="00160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Na konstituirajućoj sjednici obavještava Gradsko vijeće o provedenim izborima za</w:t>
      </w:r>
      <w:r w:rsidR="00160EA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Gradsko vijeće i imenima izabranih vijećnika, temeljem objavljenih rezultata nadležnog</w:t>
      </w:r>
      <w:r w:rsidR="00160EA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izbornog povjerenstva o provedenim izborima.</w:t>
      </w:r>
    </w:p>
    <w:p w:rsidR="004E30D5" w:rsidRPr="00901ED4" w:rsidRDefault="004E30D5" w:rsidP="00160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Obavještava Gradsko vijeće o podnesenim ostavkama na vijećničku dužnost te o</w:t>
      </w:r>
      <w:r w:rsidR="00EC1272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zamjenicima vijećnika koji umjesto njih počinju obavljati vijećničku dužnost.</w:t>
      </w:r>
    </w:p>
    <w:p w:rsidR="004E30D5" w:rsidRPr="00901ED4" w:rsidRDefault="004E30D5" w:rsidP="00160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Obavještava Gradsko vijeće o mirovanju mandata vijećnika po sili zakona, o</w:t>
      </w:r>
      <w:r w:rsidR="00160EA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mirovanju mandata iz osobnih razloga i o mirovanju mandata zbog obnašanja nespojive</w:t>
      </w:r>
      <w:r w:rsidR="00160EA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dužnosti te o zamjeniku vijećnika koji počinje obavljati vijećničku dužnost.</w:t>
      </w:r>
    </w:p>
    <w:p w:rsidR="004E30D5" w:rsidRPr="00901ED4" w:rsidRDefault="004E30D5" w:rsidP="00160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Obavještava Gradsko vijeće o prestanku mirovanja mandata vijećnika.</w:t>
      </w:r>
    </w:p>
    <w:p w:rsidR="00EC1272" w:rsidRPr="00901ED4" w:rsidRDefault="00EC1272" w:rsidP="00160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160EAD" w:rsidP="00160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27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354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Odbor za izbor i imenovanja ima predsjednika i četiri člana.</w:t>
      </w:r>
    </w:p>
    <w:p w:rsidR="00354BE4" w:rsidRPr="00901ED4" w:rsidRDefault="00354BE4" w:rsidP="00354BE4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Odbor za izbor i imenovanje predlaže:</w:t>
      </w:r>
    </w:p>
    <w:p w:rsidR="00354BE4" w:rsidRPr="00901ED4" w:rsidRDefault="00354BE4" w:rsidP="00354BE4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-      izbor i razrješenje predsjednika i potpredsjednika Gradskog vijeća,</w:t>
      </w:r>
    </w:p>
    <w:p w:rsidR="00354BE4" w:rsidRPr="00901ED4" w:rsidRDefault="00354BE4" w:rsidP="00354BE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hr-HR"/>
        </w:rPr>
        <w:t>izbor i razrješenje članova radnih tijela Gradskog vijeća,</w:t>
      </w:r>
    </w:p>
    <w:p w:rsidR="00354BE4" w:rsidRDefault="00354BE4" w:rsidP="00354BE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hr-HR"/>
        </w:rPr>
        <w:t>imenovanje i razrješenje i drugih osoba određenih ovim Statutom i drugim odlukama Gradskog vijeća.</w:t>
      </w:r>
    </w:p>
    <w:p w:rsidR="00901ED4" w:rsidRPr="00901ED4" w:rsidRDefault="00901ED4" w:rsidP="00901ED4">
      <w:pPr>
        <w:tabs>
          <w:tab w:val="left" w:pos="709"/>
          <w:tab w:val="left" w:pos="7088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E30D5" w:rsidRPr="00901ED4" w:rsidRDefault="00354BE4" w:rsidP="00EC1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28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EC1272" w:rsidRPr="00901ED4" w:rsidRDefault="00EC1272" w:rsidP="00EC1272">
      <w:pPr>
        <w:keepNext/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Odbor za propise, predstavke i druga pravna pitanja ima predsjednika i četiri člana.</w:t>
      </w:r>
    </w:p>
    <w:p w:rsidR="00EC1272" w:rsidRPr="00901ED4" w:rsidRDefault="00EC1272" w:rsidP="00EC1272">
      <w:pPr>
        <w:keepNext/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Odbor za propise, predstavke i druga pravna pitanja:</w:t>
      </w:r>
    </w:p>
    <w:p w:rsidR="00EC1272" w:rsidRPr="00901ED4" w:rsidRDefault="00EC1272" w:rsidP="00EC1272">
      <w:pPr>
        <w:numPr>
          <w:ilvl w:val="0"/>
          <w:numId w:val="2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 Statut Grada i Poslovnik Gradskog vijeća,</w:t>
      </w:r>
    </w:p>
    <w:p w:rsidR="00EC1272" w:rsidRPr="00901ED4" w:rsidRDefault="00EC1272" w:rsidP="00EC1272">
      <w:pPr>
        <w:numPr>
          <w:ilvl w:val="0"/>
          <w:numId w:val="2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 pokretanje postupka za izmjenu Statuta odnosno Poslovnika Gradskog vijeća,</w:t>
      </w:r>
    </w:p>
    <w:p w:rsidR="00EC1272" w:rsidRPr="00901ED4" w:rsidRDefault="00EC1272" w:rsidP="00EC1272">
      <w:pPr>
        <w:numPr>
          <w:ilvl w:val="0"/>
          <w:numId w:val="2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razmatra predstavke, prijedloge i pritužbe građana upućene Gradskom vijeću ili Odboru te ukazuje nadležnim tijelima na kršenje ustavnosti i zakonitosti u ostvarivanju prava građana pred upravnim tijelima i drugim tijelima koja imaju javne ovlasti, </w:t>
      </w:r>
    </w:p>
    <w:p w:rsidR="00EC1272" w:rsidRPr="00901ED4" w:rsidRDefault="00EC1272" w:rsidP="00EC1272">
      <w:pPr>
        <w:numPr>
          <w:ilvl w:val="0"/>
          <w:numId w:val="2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hr-HR"/>
        </w:rPr>
        <w:t>ako Odbor povodom razmatranja predstavki ili pritužbi uoči da je za otklanjanje nepravilnosti u radu pojedinih upravnih odjela ili drugih tijela s javnim ovlastima potrebno poduzeti konkretne mjere, predlaže  Vijeću odnosno Gradonačelniku poduzimanje ovakvih mjera,</w:t>
      </w:r>
    </w:p>
    <w:p w:rsidR="00EC1272" w:rsidRPr="00901ED4" w:rsidRDefault="00EC1272" w:rsidP="00EC1272">
      <w:pPr>
        <w:numPr>
          <w:ilvl w:val="0"/>
          <w:numId w:val="2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 prijedloge odluka i drugih akata koje donosi Vijeće u pogledu njihove usklađenosti sa zakonom, Statutom te njihove nomotehničke i terminološke obrade i utvrđuje pročišćene tekstove akata kada je na to ovlašten,</w:t>
      </w:r>
    </w:p>
    <w:p w:rsidR="00EC1272" w:rsidRPr="00901ED4" w:rsidRDefault="00EC1272" w:rsidP="00EC1272">
      <w:pPr>
        <w:numPr>
          <w:ilvl w:val="0"/>
          <w:numId w:val="2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i druge poslove određene ovim Statutom.</w:t>
      </w:r>
    </w:p>
    <w:p w:rsidR="00EC1272" w:rsidRPr="00901ED4" w:rsidRDefault="00EC1272" w:rsidP="00EC1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1272" w:rsidRPr="00901ED4" w:rsidRDefault="00EC1272" w:rsidP="00EC1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VI. ODNOS GRADSKOG VIJEĆA I GRADONAČELNIKA</w:t>
      </w:r>
    </w:p>
    <w:p w:rsidR="00A5724B" w:rsidRPr="00901ED4" w:rsidRDefault="00A5724B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0D5" w:rsidRPr="00901ED4" w:rsidRDefault="00A5724B" w:rsidP="00A57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29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A57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 xml:space="preserve">Gradonačelnik </w:t>
      </w:r>
      <w:r w:rsidR="00A5724B" w:rsidRPr="00901ED4">
        <w:rPr>
          <w:rFonts w:ascii="Times New Roman" w:hAnsi="Times New Roman" w:cs="Times New Roman"/>
          <w:sz w:val="24"/>
          <w:szCs w:val="24"/>
        </w:rPr>
        <w:t>prisustvuje</w:t>
      </w:r>
      <w:r w:rsidRPr="00901ED4">
        <w:rPr>
          <w:rFonts w:ascii="Times New Roman" w:hAnsi="Times New Roman" w:cs="Times New Roman"/>
          <w:sz w:val="24"/>
          <w:szCs w:val="24"/>
        </w:rPr>
        <w:t xml:space="preserve"> sjednicama Gradskog vijeća.</w:t>
      </w:r>
    </w:p>
    <w:p w:rsidR="004E30D5" w:rsidRDefault="004E30D5" w:rsidP="00A57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Gradonačelnik može odrediti izvjestitelja za točke dnevnog reda koje su po njegovu</w:t>
      </w:r>
      <w:r w:rsidR="00A5724B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prijedlogu uvrštene u dnevni red sjednice Gradskog vijeća.</w:t>
      </w:r>
    </w:p>
    <w:p w:rsidR="00901ED4" w:rsidRPr="00901ED4" w:rsidRDefault="00901ED4" w:rsidP="00A57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A5724B" w:rsidP="00A572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30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A57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 xml:space="preserve">O sazvanim sjednicama predsjednik Gradskog vijeća </w:t>
      </w:r>
      <w:r w:rsidR="00A5724B" w:rsidRPr="00901ED4">
        <w:rPr>
          <w:rFonts w:ascii="Times New Roman" w:hAnsi="Times New Roman" w:cs="Times New Roman"/>
          <w:sz w:val="24"/>
          <w:szCs w:val="24"/>
        </w:rPr>
        <w:t>izvješćuje</w:t>
      </w:r>
      <w:r w:rsidR="00F60F21" w:rsidRPr="00901ED4">
        <w:rPr>
          <w:rFonts w:ascii="Times New Roman" w:hAnsi="Times New Roman" w:cs="Times New Roman"/>
          <w:sz w:val="24"/>
          <w:szCs w:val="24"/>
        </w:rPr>
        <w:t xml:space="preserve"> G</w:t>
      </w:r>
      <w:r w:rsidRPr="00901ED4">
        <w:rPr>
          <w:rFonts w:ascii="Times New Roman" w:hAnsi="Times New Roman" w:cs="Times New Roman"/>
          <w:sz w:val="24"/>
          <w:szCs w:val="24"/>
        </w:rPr>
        <w:t>radonačelnika i izvjestitelje najkasnije 5 dana prije dana</w:t>
      </w:r>
      <w:r w:rsidR="00A5724B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održavanja sjednice.</w:t>
      </w:r>
    </w:p>
    <w:p w:rsidR="004E30D5" w:rsidRPr="00901ED4" w:rsidRDefault="004E30D5" w:rsidP="00A57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Pozivi za sjednice Gradskog vijeća dostavljaju se i pročelnicima upravnih tijela Grada</w:t>
      </w:r>
      <w:r w:rsidR="00A5724B" w:rsidRPr="00901ED4">
        <w:rPr>
          <w:rFonts w:ascii="Times New Roman" w:hAnsi="Times New Roman" w:cs="Times New Roman"/>
          <w:sz w:val="24"/>
          <w:szCs w:val="24"/>
        </w:rPr>
        <w:t xml:space="preserve"> Otočca</w:t>
      </w:r>
      <w:r w:rsidRPr="00901ED4">
        <w:rPr>
          <w:rFonts w:ascii="Times New Roman" w:hAnsi="Times New Roman" w:cs="Times New Roman"/>
          <w:sz w:val="24"/>
          <w:szCs w:val="24"/>
        </w:rPr>
        <w:t>. Pročelnici imaju pravo i dužnost sudjelovati u radu sjednica Gradskog vijeća, bez</w:t>
      </w:r>
      <w:r w:rsidR="00A5724B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prava glasovanja.</w:t>
      </w:r>
    </w:p>
    <w:p w:rsidR="007212BF" w:rsidRPr="00901ED4" w:rsidRDefault="007212BF" w:rsidP="00A57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VII. RED NA SJEDNICI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l. Sazivanje sjednice</w:t>
      </w:r>
    </w:p>
    <w:p w:rsidR="004E30D5" w:rsidRPr="00901ED4" w:rsidRDefault="007212BF" w:rsidP="00721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31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7212BF" w:rsidRPr="00901ED4" w:rsidRDefault="007212BF" w:rsidP="00721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 Vijeća saziva sjednice Vijeća po potrebi, a najmanje jednom u tri mjeseca.</w:t>
      </w:r>
    </w:p>
    <w:p w:rsidR="007212BF" w:rsidRPr="00901ED4" w:rsidRDefault="007212BF" w:rsidP="00721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 je dužan sazvati sjednicu Vijeća na obrazloženi zahtjev najmanje jedne trećine vijećnika u roku 15 dana od primitka zahtjeva.</w:t>
      </w:r>
    </w:p>
    <w:p w:rsidR="007212BF" w:rsidRPr="00901ED4" w:rsidRDefault="007212BF" w:rsidP="00721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Ukoliko predsjednik Vijeća ne sazove sjednicu u roku iz stavka 2. ovog članka, na obrazloženi zahtjev najmanje jedne trećine vijećnika, sjednicu će sazvati Gradonačelnik u  roku od 8 dana.</w:t>
      </w:r>
    </w:p>
    <w:p w:rsidR="007212BF" w:rsidRPr="00901ED4" w:rsidRDefault="007212BF" w:rsidP="00721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Nakon proteka rokova iz stavka 3. ovog članka sjednicu može sazvati, na obrazloženi zahtjev najmanje jedne trećine vijećnika, čelnik središnjeg tijela državne uprave nadležnog za lokalnu i područnu (regionalnu) samoupravu.</w:t>
      </w:r>
    </w:p>
    <w:p w:rsidR="007212BF" w:rsidRPr="00901ED4" w:rsidRDefault="007212BF" w:rsidP="00721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Sjednica Vijeća sazvana sukladno odredbama stavka 2., 3. i 4. ovog članka mora se održati u roku 15 dana od dana sazivanja.</w:t>
      </w:r>
    </w:p>
    <w:p w:rsidR="007212BF" w:rsidRPr="00901ED4" w:rsidRDefault="007212BF" w:rsidP="00721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C64F75" w:rsidP="00C64F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32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316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Sjednice Gradskog vijeća sazivaju se</w:t>
      </w:r>
      <w:r w:rsidR="00901ED4">
        <w:rPr>
          <w:rFonts w:ascii="Times New Roman" w:hAnsi="Times New Roman" w:cs="Times New Roman"/>
          <w:sz w:val="24"/>
          <w:szCs w:val="24"/>
        </w:rPr>
        <w:t xml:space="preserve"> pisanim ili </w:t>
      </w:r>
      <w:r w:rsidRPr="00901ED4">
        <w:rPr>
          <w:rFonts w:ascii="Times New Roman" w:hAnsi="Times New Roman" w:cs="Times New Roman"/>
          <w:sz w:val="24"/>
          <w:szCs w:val="24"/>
        </w:rPr>
        <w:t xml:space="preserve"> elektroničkim putem, a samo u izuzetno hitnim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slučajevima i na drugi način.</w:t>
      </w:r>
    </w:p>
    <w:p w:rsidR="004E30D5" w:rsidRPr="00901ED4" w:rsidRDefault="004E30D5" w:rsidP="00316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 xml:space="preserve">Materijali za sjednicu dostavljaju se u </w:t>
      </w:r>
      <w:r w:rsidR="00901ED4">
        <w:rPr>
          <w:rFonts w:ascii="Times New Roman" w:hAnsi="Times New Roman" w:cs="Times New Roman"/>
          <w:sz w:val="24"/>
          <w:szCs w:val="24"/>
        </w:rPr>
        <w:t xml:space="preserve">pisanom ili </w:t>
      </w:r>
      <w:r w:rsidRPr="00901ED4">
        <w:rPr>
          <w:rFonts w:ascii="Times New Roman" w:hAnsi="Times New Roman" w:cs="Times New Roman"/>
          <w:sz w:val="24"/>
          <w:szCs w:val="24"/>
        </w:rPr>
        <w:t>elektroničkom obliku.</w:t>
      </w:r>
    </w:p>
    <w:p w:rsidR="003164E7" w:rsidRPr="00901ED4" w:rsidRDefault="004E30D5" w:rsidP="00316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Poziv za sjednicu s materijalima koji se odnose na prijedlog dnevnog reda dostavlja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 xml:space="preserve">se gradskim vijećnicima najmanje 5 </w:t>
      </w:r>
      <w:r w:rsidR="003164E7" w:rsidRPr="00901ED4">
        <w:rPr>
          <w:rFonts w:ascii="Times New Roman" w:hAnsi="Times New Roman" w:cs="Times New Roman"/>
          <w:sz w:val="24"/>
          <w:szCs w:val="24"/>
        </w:rPr>
        <w:t>dana prije održavanja sjednice.</w:t>
      </w:r>
    </w:p>
    <w:p w:rsidR="004E30D5" w:rsidRPr="00901ED4" w:rsidRDefault="004E30D5" w:rsidP="00316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Samo iz osobito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opravdanih razloga ovaj rok se može skratiti.</w:t>
      </w:r>
    </w:p>
    <w:p w:rsidR="004E30D5" w:rsidRDefault="004E30D5" w:rsidP="00316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 drugačijem načinu sazivanja sjednice i opravdanosti razloga za sazivanje sjednice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u kraćem roku odluču</w:t>
      </w:r>
      <w:r w:rsidR="003164E7" w:rsidRPr="00901ED4">
        <w:rPr>
          <w:rFonts w:ascii="Times New Roman" w:hAnsi="Times New Roman" w:cs="Times New Roman"/>
          <w:sz w:val="24"/>
          <w:szCs w:val="24"/>
        </w:rPr>
        <w:t>je predsjednik Gradskog vijeća.</w:t>
      </w:r>
    </w:p>
    <w:p w:rsidR="00901ED4" w:rsidRPr="00901ED4" w:rsidRDefault="00901ED4" w:rsidP="00316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3164E7" w:rsidP="00316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33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316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U slučaju nastupanja posebnih okolnosti koje podrazumijevaju događaj ili određeno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stanje koje se nije moglo predvidjeti i na koje se nije moglo utjecati, a koje trenutačno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ugrožava pravni poredak, život, zdravlje i sigurnost stanovništva te imovinu veće vrijednosti,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za vrijeme trajanja posebnih okolnosti sjednice Gradskog vijeća mogu se održavati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elektroničkim putem u skladu s tehničkim mogućnostima Grada.</w:t>
      </w:r>
    </w:p>
    <w:p w:rsidR="004E30D5" w:rsidRPr="00901ED4" w:rsidRDefault="004E30D5" w:rsidP="00316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 xml:space="preserve">Ako se sjednica po odluci predsjednika Gradskog vijeća u slučaju iz stavka 1. </w:t>
      </w:r>
      <w:r w:rsidR="003164E7" w:rsidRPr="00901ED4">
        <w:rPr>
          <w:rFonts w:ascii="Times New Roman" w:hAnsi="Times New Roman" w:cs="Times New Roman"/>
          <w:sz w:val="24"/>
          <w:szCs w:val="24"/>
        </w:rPr>
        <w:t>o</w:t>
      </w:r>
      <w:r w:rsidRPr="00901ED4">
        <w:rPr>
          <w:rFonts w:ascii="Times New Roman" w:hAnsi="Times New Roman" w:cs="Times New Roman"/>
          <w:sz w:val="24"/>
          <w:szCs w:val="24"/>
        </w:rPr>
        <w:t>vog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članka održava izjašnjavanjem elektroničkom poštom, predsjednik u pozivu za sjednicu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određuje datum i vrijeme održavanja sjednice.</w:t>
      </w:r>
    </w:p>
    <w:p w:rsidR="004E30D5" w:rsidRPr="00901ED4" w:rsidRDefault="004E30D5" w:rsidP="00316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 Gradskog vijeća posebnom odlukom detaljnije uređuje način provođenja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sjednice iz stavka 1 ovog članka te propisuje potrebne obrasce.</w:t>
      </w:r>
    </w:p>
    <w:p w:rsidR="004E30D5" w:rsidRPr="00901ED4" w:rsidRDefault="004E30D5" w:rsidP="00316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Odluka iz prethodnog stavka ovog članka, dostavlja se uz poziv za sjednicu sazvanu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sukladno stavku 1 ovog članka.</w:t>
      </w:r>
    </w:p>
    <w:p w:rsidR="004E30D5" w:rsidRPr="00901ED4" w:rsidRDefault="004E30D5" w:rsidP="00316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Na sjednicu sazvanu i održanu na način propisan u stavku 2. ovog članka primjenjuju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se odredbe ovog Poslovnika o rokovima za sazivanje sjednice i dostavu materijala,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predlaganju točaka dnevnog reda, dostavu amandmana i glasovanju.</w:t>
      </w:r>
    </w:p>
    <w:p w:rsidR="004E30D5" w:rsidRPr="00901ED4" w:rsidRDefault="004E30D5" w:rsidP="00316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se sjednica po odluci predsjednika Gradskog vijeća održava putem video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konferencije, na sjednicu sazvanu i održanu putem video konferencije primjenjuju se odredbe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ovog Poslovnika o rokovima za sazivanje sjednice, dostavu materijala, predlaganju točaka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dnevnog reda, postavljanju vijećničkih pitanja, dostavi amandmana, održavanju reda na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sjednici i glasovanju.</w:t>
      </w:r>
    </w:p>
    <w:p w:rsidR="003164E7" w:rsidRPr="00901ED4" w:rsidRDefault="003164E7" w:rsidP="00316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2. Izvod iz zapisnika i Dnevni red</w:t>
      </w:r>
    </w:p>
    <w:p w:rsidR="004E30D5" w:rsidRPr="00901ED4" w:rsidRDefault="003164E7" w:rsidP="00316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34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316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Prije prelaska na dnevni red usvaja se izvod iz zapisnika o radu Gradskog vijeća s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prethodne sjednice, bez rasprave.</w:t>
      </w:r>
    </w:p>
    <w:p w:rsidR="004E30D5" w:rsidRPr="00901ED4" w:rsidRDefault="003164E7" w:rsidP="00316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35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316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Dnevni red sjednice Gradskog vijeća predlaže predsjednik Gradskog vijeća, u pozivu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za sjednicu.</w:t>
      </w:r>
    </w:p>
    <w:p w:rsidR="004E30D5" w:rsidRPr="00901ED4" w:rsidRDefault="004E30D5" w:rsidP="00316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 Gradskog vijeća prijedloge sastavljene na način propisan ovim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Poslovnikom i dostavljene prije elektroničkog poziva za sjednicu Gradskog vijeća uvrštava u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dnevni red sjednice ovisno o tematici i aktualnosti prijedloga, a najkasnije 90 dana od dana</w:t>
      </w:r>
      <w:r w:rsidR="003164E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primitka prijedloga.</w:t>
      </w:r>
    </w:p>
    <w:p w:rsidR="004E30D5" w:rsidRPr="00901ED4" w:rsidRDefault="003164E7" w:rsidP="00316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36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B8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Dnevni red sjednice Gradskog vijeća utvrđuje se na početku sjednice, prije aktualnog</w:t>
      </w:r>
      <w:r w:rsidR="00B844A5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sata.</w:t>
      </w:r>
    </w:p>
    <w:p w:rsidR="004E30D5" w:rsidRPr="00901ED4" w:rsidRDefault="004E30D5" w:rsidP="00B8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 Gradskog vijeća može naknadno, nakon što je poziv poslan gradskim</w:t>
      </w:r>
      <w:r w:rsidR="00B844A5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vijećnicima, predložiti na sjednici dopunu dnevnog reda ili predložiti da se pojedina točka</w:t>
      </w:r>
      <w:r w:rsidR="00B844A5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dnevnog reda izostavi.</w:t>
      </w:r>
    </w:p>
    <w:p w:rsidR="004E30D5" w:rsidRPr="00901ED4" w:rsidRDefault="004E30D5" w:rsidP="00B8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se predlaže dopuna dnevnog reda, gradskim vijećnicima se uz prijedlog za</w:t>
      </w:r>
      <w:r w:rsidR="00B844A5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dopunu daje i materijal po predloženoj dopuni dnevnog reda.</w:t>
      </w:r>
    </w:p>
    <w:p w:rsidR="004E30D5" w:rsidRPr="00901ED4" w:rsidRDefault="004E30D5" w:rsidP="00B8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 izmjeni dnevnog reda odlučuje se bez rasprave.</w:t>
      </w:r>
    </w:p>
    <w:p w:rsidR="004E30D5" w:rsidRPr="00901ED4" w:rsidRDefault="004E30D5" w:rsidP="00B8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Izvod iz zapisnika radi se u skraćenom obliku s time da se umjesto tijeka rasprave</w:t>
      </w:r>
      <w:r w:rsidR="00B844A5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navode samo imena gradskih vijećnika koji su sudjelovali u raspravi.</w:t>
      </w:r>
    </w:p>
    <w:p w:rsidR="004E30D5" w:rsidRPr="00901ED4" w:rsidRDefault="00B844A5" w:rsidP="00B844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37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B8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Prilikom utvrđivanja dnevnog reda najprije se odvojeno odlučuje o prijedlogu da se</w:t>
      </w:r>
      <w:r w:rsidR="00B844A5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pojedina točka dnevnog reda izostavi, a zatim da se dnevni red pojedinom točkom dopuni.</w:t>
      </w:r>
    </w:p>
    <w:p w:rsidR="004E30D5" w:rsidRPr="00901ED4" w:rsidRDefault="004E30D5" w:rsidP="00B8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Nakon što je utvrđen dnevni red sjednice sukladno odredbama ovog Poslovnika,</w:t>
      </w:r>
      <w:r w:rsidR="00B844A5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predsjednik Gradskog vijeća objavljuje utvrđeni dnevni red.</w:t>
      </w:r>
    </w:p>
    <w:p w:rsidR="00B844A5" w:rsidRPr="00901ED4" w:rsidRDefault="00B844A5" w:rsidP="00B8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3. Vijećnička pitanja</w:t>
      </w:r>
    </w:p>
    <w:p w:rsidR="004E30D5" w:rsidRPr="00901ED4" w:rsidRDefault="00B844A5" w:rsidP="00B844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38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8179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Gradski vijećnici mogu postavljati vijećnička pitanja gradonačelniku, pročelnicima upravnih tijela te drugim pravnim i fizičkim osobama, vezano</w:t>
      </w:r>
      <w:r w:rsidR="00817949">
        <w:rPr>
          <w:rFonts w:ascii="Times New Roman" w:hAnsi="Times New Roman" w:cs="Times New Roman"/>
          <w:sz w:val="24"/>
          <w:szCs w:val="24"/>
        </w:rPr>
        <w:t xml:space="preserve"> </w:t>
      </w:r>
      <w:r w:rsidR="00B844A5" w:rsidRPr="00901ED4">
        <w:rPr>
          <w:rFonts w:ascii="Times New Roman" w:hAnsi="Times New Roman" w:cs="Times New Roman"/>
          <w:sz w:val="24"/>
          <w:szCs w:val="24"/>
        </w:rPr>
        <w:t>uz funkcioniranje Grada Otočca</w:t>
      </w:r>
      <w:r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6B0431" w:rsidP="00596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ab/>
      </w:r>
      <w:r w:rsidR="004E30D5" w:rsidRPr="00901ED4">
        <w:rPr>
          <w:rFonts w:ascii="Times New Roman" w:hAnsi="Times New Roman" w:cs="Times New Roman"/>
          <w:sz w:val="24"/>
          <w:szCs w:val="24"/>
        </w:rPr>
        <w:t>Pitanja se postavljaju na sjednici Gradskog vijeća za vrijeme tzv. aktualnog sata (koji</w:t>
      </w:r>
      <w:r w:rsidR="00B844A5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="004E30D5" w:rsidRPr="00901ED4">
        <w:rPr>
          <w:rFonts w:ascii="Times New Roman" w:hAnsi="Times New Roman" w:cs="Times New Roman"/>
          <w:sz w:val="24"/>
          <w:szCs w:val="24"/>
        </w:rPr>
        <w:t>traje najduže jedan sat) nakon utvrđivanja dnevnog reda usmeno ili u pisanom obliku</w:t>
      </w:r>
      <w:r w:rsidR="00B844A5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="004E30D5" w:rsidRPr="00901ED4">
        <w:rPr>
          <w:rFonts w:ascii="Times New Roman" w:hAnsi="Times New Roman" w:cs="Times New Roman"/>
          <w:sz w:val="24"/>
          <w:szCs w:val="24"/>
        </w:rPr>
        <w:t>posredstvom predsjednika Gradskog vijeća, a gradski vijećnik je dužan navesti kome ga</w:t>
      </w:r>
      <w:r w:rsidR="00B844A5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="004E30D5" w:rsidRPr="00901ED4">
        <w:rPr>
          <w:rFonts w:ascii="Times New Roman" w:hAnsi="Times New Roman" w:cs="Times New Roman"/>
          <w:sz w:val="24"/>
          <w:szCs w:val="24"/>
        </w:rPr>
        <w:t>upućuje. Gradski vijećnik ima pravo postavljati vijećnička pitanja u trajanju od 2 minute.</w:t>
      </w:r>
    </w:p>
    <w:p w:rsidR="004E30D5" w:rsidRPr="00901ED4" w:rsidRDefault="004E30D5" w:rsidP="00B8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Odgovori na vijećnička pitanja daju se na samoj sjednici, a ako to nije moguće, odgovor će</w:t>
      </w:r>
      <w:r w:rsidR="00B844A5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se dostaviti na sljedeću sjednicu Gradskog vijeća. Odgovor može trajati najviše 5 minuta.</w:t>
      </w:r>
    </w:p>
    <w:p w:rsidR="006B0431" w:rsidRPr="00901ED4" w:rsidRDefault="00596E1B" w:rsidP="00B8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Ukoliko gradonačelnik, pročelnici  ili druge pravne i fizičke osobe na koje se pitanje odnosi, ne mogu dati odgovor na samoj sjednici, najkasnije u  roku 30 dana od održane sjednice će odgovor dostaviti u elektroničkom obliku putem upravnog tijela nadležnog za poslove gradskog vijeća.</w:t>
      </w:r>
    </w:p>
    <w:p w:rsidR="004E30D5" w:rsidRPr="00901ED4" w:rsidRDefault="00B844A5" w:rsidP="00B844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39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2B4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Pitanja koja</w:t>
      </w:r>
      <w:r w:rsidR="00B84B18" w:rsidRPr="00901ED4">
        <w:rPr>
          <w:rFonts w:ascii="Times New Roman" w:hAnsi="Times New Roman" w:cs="Times New Roman"/>
          <w:sz w:val="24"/>
          <w:szCs w:val="24"/>
        </w:rPr>
        <w:t xml:space="preserve"> gradski vijećnici postavljaju G</w:t>
      </w:r>
      <w:r w:rsidRPr="00901ED4">
        <w:rPr>
          <w:rFonts w:ascii="Times New Roman" w:hAnsi="Times New Roman" w:cs="Times New Roman"/>
          <w:sz w:val="24"/>
          <w:szCs w:val="24"/>
        </w:rPr>
        <w:t>radonačelniku, odnosno pročelnicima upravnih tijela i pravnim i fizičkim osobama, kao i odgovori na ta</w:t>
      </w:r>
      <w:r w:rsidR="002B47AD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pitanja moraju biti jasni, precizni i kratki, a mogu ukazivati na prijedlog mogućih mjera koje se</w:t>
      </w:r>
      <w:r w:rsidR="006B0431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odnose na postavljeno pitanje.</w:t>
      </w:r>
    </w:p>
    <w:p w:rsidR="004E30D5" w:rsidRPr="00901ED4" w:rsidRDefault="004E30D5" w:rsidP="006B04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smatra da postavljeno pitanje nije u skladu s odredbama ovog Poslovnika,</w:t>
      </w:r>
      <w:r w:rsidR="006B0431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predsjednik Gradskog vijeća će uputiti gradskog vijećnika na to i pozvati ga da svoje pitanje</w:t>
      </w:r>
      <w:r w:rsidR="006B0431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uskladi s tim odredbama.</w:t>
      </w:r>
    </w:p>
    <w:p w:rsidR="004E30D5" w:rsidRPr="00901ED4" w:rsidRDefault="004E30D5" w:rsidP="006B04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gradski vijećnik ne uskladi svoje pitanje s odredbama ovog Poslovnika,</w:t>
      </w:r>
      <w:r w:rsidR="006B0431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predsjednik Gradskog vijeća neće to pitanje uputiti tijelu ili osobi kojemu je namijenjeno i o</w:t>
      </w:r>
      <w:r w:rsidR="006B0431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tome će obavijestiti gradskog vijećnika.</w:t>
      </w:r>
    </w:p>
    <w:p w:rsidR="004E30D5" w:rsidRPr="00901ED4" w:rsidRDefault="004E30D5" w:rsidP="006B0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</w:t>
      </w:r>
      <w:r w:rsidR="006B0431" w:rsidRPr="00901ED4">
        <w:rPr>
          <w:rFonts w:ascii="Times New Roman" w:hAnsi="Times New Roman" w:cs="Times New Roman"/>
          <w:sz w:val="24"/>
          <w:szCs w:val="24"/>
        </w:rPr>
        <w:t>lanak 40.</w:t>
      </w:r>
    </w:p>
    <w:p w:rsidR="004E30D5" w:rsidRDefault="004E30D5" w:rsidP="0086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bi se odgovor odnosio na p</w:t>
      </w:r>
      <w:r w:rsidR="00C10AA1" w:rsidRPr="00901ED4">
        <w:rPr>
          <w:rFonts w:ascii="Times New Roman" w:hAnsi="Times New Roman" w:cs="Times New Roman"/>
          <w:sz w:val="24"/>
          <w:szCs w:val="24"/>
        </w:rPr>
        <w:t>itanje koje predstavlja tajnu, G</w:t>
      </w:r>
      <w:r w:rsidRPr="00901ED4">
        <w:rPr>
          <w:rFonts w:ascii="Times New Roman" w:hAnsi="Times New Roman" w:cs="Times New Roman"/>
          <w:sz w:val="24"/>
          <w:szCs w:val="24"/>
        </w:rPr>
        <w:t xml:space="preserve">radonačelnik, </w:t>
      </w:r>
      <w:r w:rsidR="008647CF" w:rsidRPr="00901ED4">
        <w:rPr>
          <w:rFonts w:ascii="Times New Roman" w:hAnsi="Times New Roman" w:cs="Times New Roman"/>
          <w:sz w:val="24"/>
          <w:szCs w:val="24"/>
        </w:rPr>
        <w:t xml:space="preserve">odnosno </w:t>
      </w:r>
      <w:r w:rsidRPr="00901ED4">
        <w:rPr>
          <w:rFonts w:ascii="Times New Roman" w:hAnsi="Times New Roman" w:cs="Times New Roman"/>
          <w:sz w:val="24"/>
          <w:szCs w:val="24"/>
        </w:rPr>
        <w:t>pročelnik može predložiti da se odgovori neposredno gradskom</w:t>
      </w:r>
      <w:r w:rsidR="008647C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vijećniku.</w:t>
      </w:r>
    </w:p>
    <w:p w:rsidR="002B47AD" w:rsidRPr="00901ED4" w:rsidRDefault="002B47AD" w:rsidP="0086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8647CF" w:rsidP="00864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41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03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Nakon primljenog odgovora gradski vijećnik može na sjednici Gradskog vijeća iznijeti</w:t>
      </w:r>
      <w:r w:rsidR="00036B9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mišljenje o odgovoru i postaviti dopunsko pitanje. Iznošenje mišljenja i dopunsko pitanje ne</w:t>
      </w:r>
      <w:r w:rsidR="00036B9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mogu trajati dulje od 2 minute.</w:t>
      </w:r>
    </w:p>
    <w:p w:rsidR="00036B9D" w:rsidRPr="00901ED4" w:rsidRDefault="00036B9D" w:rsidP="00036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4. Predsjedavanje i sudjelovanje</w:t>
      </w:r>
    </w:p>
    <w:p w:rsidR="004E30D5" w:rsidRPr="00901ED4" w:rsidRDefault="00036B9D" w:rsidP="0003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42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Default="004E30D5" w:rsidP="00CC6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Sjednicom Gradskog vijeća predsjedava predsjednik Gradskog vijeća, a u njegovoj</w:t>
      </w:r>
      <w:r w:rsidR="00CC6B6B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odsutnosti ili spriječenosti potpredsjednik kojeg odredi predsjednik Gradskog vijeća.</w:t>
      </w:r>
    </w:p>
    <w:p w:rsidR="002B47AD" w:rsidRPr="00901ED4" w:rsidRDefault="002B47AD" w:rsidP="00CC6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CC6B6B" w:rsidP="00CC6B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43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CC6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Nitko ne može govoriti na sjednici prije nego što zatraži i dobije riječ od predsjednika</w:t>
      </w:r>
      <w:r w:rsidR="00CC6B6B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Gradskog vijeća.</w:t>
      </w:r>
    </w:p>
    <w:p w:rsidR="004E30D5" w:rsidRPr="00901ED4" w:rsidRDefault="004E30D5" w:rsidP="00CC6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Prijave za govor primaju se čim se otvori rasprava.</w:t>
      </w:r>
    </w:p>
    <w:p w:rsidR="004E30D5" w:rsidRPr="00901ED4" w:rsidRDefault="004E30D5" w:rsidP="00CC6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Govornika može opomenuti na red ili prekinuti u govoru samo predsjednik Gradskog</w:t>
      </w:r>
      <w:r w:rsidR="00CC6B6B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vijeća.</w:t>
      </w:r>
    </w:p>
    <w:p w:rsidR="004E30D5" w:rsidRPr="00901ED4" w:rsidRDefault="004E30D5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 Gradskog vijeća vodi brigu da govornik ne bude ometan ili spriječen u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svom govoru.</w:t>
      </w:r>
    </w:p>
    <w:p w:rsidR="004E30D5" w:rsidRPr="00901ED4" w:rsidRDefault="004E30D5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Sjednici mogu kao gosti, prisustvovati svi oni koje je pozvao predsjednik Gradskog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vijeća.</w:t>
      </w:r>
    </w:p>
    <w:p w:rsidR="004E30D5" w:rsidRPr="00901ED4" w:rsidRDefault="00B61013" w:rsidP="00B61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44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 Gradskog vijeća daje gradskim vijećnicima riječ po redoslijedu kojim su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se prijavili.</w:t>
      </w:r>
    </w:p>
    <w:p w:rsidR="004E30D5" w:rsidRPr="00901ED4" w:rsidRDefault="004E30D5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gradski vijećnik zatraži riječ da bi ispravio navod za koji drži da je netočno izložen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predsjednik će mu dati riječ čim završi govor ovog koji je to izazvao.</w:t>
      </w:r>
    </w:p>
    <w:p w:rsidR="004E30D5" w:rsidRPr="00901ED4" w:rsidRDefault="004E30D5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Gradski vijećnik se u svom govoru mora ograničiti na ispravak odnosno objašnjenje, a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njegov govor ne može trajati duže od 2 minute.</w:t>
      </w:r>
    </w:p>
    <w:p w:rsidR="00B61013" w:rsidRDefault="00596E1B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Vijećnici ne mogu polemizirati između sebe.</w:t>
      </w:r>
    </w:p>
    <w:p w:rsidR="002B47AD" w:rsidRPr="00901ED4" w:rsidRDefault="002B47AD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4E30D5" w:rsidP="00B61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4</w:t>
      </w:r>
      <w:r w:rsidR="00B61013" w:rsidRPr="00901ED4">
        <w:rPr>
          <w:rFonts w:ascii="Times New Roman" w:hAnsi="Times New Roman" w:cs="Times New Roman"/>
          <w:sz w:val="24"/>
          <w:szCs w:val="24"/>
        </w:rPr>
        <w:t>5</w:t>
      </w:r>
      <w:r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Vijećnik može govoriti samo o temi o kojoj se raspravlja i prema utvrđenom dnevnom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redu.</w:t>
      </w:r>
    </w:p>
    <w:p w:rsidR="004E30D5" w:rsidRPr="00901ED4" w:rsidRDefault="004E30D5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se vijećnik udalji od predmeta dnevnog reda, govori, a nije dobio odobrenje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predsjednika, svojim upadicama ili na drugi način ometa vijećnika ili u svom govoru grubo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vrijeđa osobe koje sudjeluju u radu Gradskog vijeća ili treće osobe odnosno institucije,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predsjednik Gradskog vijeća će ga opomenuti.</w:t>
      </w:r>
    </w:p>
    <w:p w:rsidR="004E30D5" w:rsidRPr="00901ED4" w:rsidRDefault="004E30D5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vijećnik i poslije opomene nastavi s ponašanjem zbog kojeg mu je opomena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izrečena, predsjednik Gradskog vijeća će mu oduzeti riječ, a po potrebi i udaljiti ga sa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sjednice.</w:t>
      </w:r>
    </w:p>
    <w:p w:rsidR="004E30D5" w:rsidRPr="00901ED4" w:rsidRDefault="004E30D5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vijećnik odbije napustiti sjednicu u slučaju iz stavka 3. ovog članka, predsjednik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Gradskog vijeća će utvrditi da je vijećnik udaljen sa sjednice i da se ne broji prilikom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glasovanja.</w:t>
      </w:r>
    </w:p>
    <w:p w:rsidR="004E30D5" w:rsidRPr="00901ED4" w:rsidRDefault="00B61013" w:rsidP="00B61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46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Gradski vijećnik u raspravi može govoriti jedanput, najdulje 5 minuta.</w:t>
      </w:r>
    </w:p>
    <w:p w:rsidR="004E30D5" w:rsidRPr="00901ED4" w:rsidRDefault="004E30D5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Nakon što završe svoj govor svi gradski vijećnici koji su se prijavili za govor mogu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ponovno zatražiti riječ i tada mogu govoriti još najviše 3 minute.</w:t>
      </w:r>
    </w:p>
    <w:p w:rsidR="004E30D5" w:rsidRPr="00901ED4" w:rsidRDefault="004E30D5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 xml:space="preserve">Predstavnik kluba vijećnika, </w:t>
      </w:r>
      <w:r w:rsidR="00B61013" w:rsidRPr="00901ED4">
        <w:rPr>
          <w:rFonts w:ascii="Times New Roman" w:hAnsi="Times New Roman" w:cs="Times New Roman"/>
          <w:sz w:val="24"/>
          <w:szCs w:val="24"/>
        </w:rPr>
        <w:t>radnog tijela Gradskog vijeća, G</w:t>
      </w:r>
      <w:r w:rsidRPr="00901ED4">
        <w:rPr>
          <w:rFonts w:ascii="Times New Roman" w:hAnsi="Times New Roman" w:cs="Times New Roman"/>
          <w:sz w:val="24"/>
          <w:szCs w:val="24"/>
        </w:rPr>
        <w:t>radonačelnik i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predlagatelj imaju pravo govoriti 10 minuta.</w:t>
      </w:r>
    </w:p>
    <w:p w:rsidR="004E30D5" w:rsidRPr="00901ED4" w:rsidRDefault="004E30D5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Predlagatelj akta odnosno njegov predstavnik može na početku rasprave podnijeti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uvodno usmeno izlaganje i kratko dopunsko obrazloženje prijedloga.</w:t>
      </w:r>
    </w:p>
    <w:p w:rsidR="004E30D5" w:rsidRPr="00901ED4" w:rsidRDefault="004E30D5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Predlagatelj akta ima pravo uzimati riječ u tijeku rasprave, davati objašnjenja, iznositi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svoja mišljenja i izjašnjavati se o podnesenim amandmanima i o izraženim mišljenjima i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primjedbama.</w:t>
      </w:r>
    </w:p>
    <w:p w:rsidR="004E30D5" w:rsidRPr="00901ED4" w:rsidRDefault="004E30D5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Gradonačelnik može tražiti riječ u tijeku rasprave o aktu i kada on nije predlagatelj.</w:t>
      </w:r>
    </w:p>
    <w:p w:rsidR="004E30D5" w:rsidRPr="00901ED4" w:rsidRDefault="004E30D5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Ista prava ima i izvjestitelj.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5. Tijek sjednice</w:t>
      </w:r>
    </w:p>
    <w:p w:rsidR="004E30D5" w:rsidRPr="00901ED4" w:rsidRDefault="00B61013" w:rsidP="00B61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47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Nakon otvaranja sjednice, odmah na početku sjednice, predsjednik Gradskog vijeća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utvrđuje nazočnost gradskih vijećnika.</w:t>
      </w:r>
    </w:p>
    <w:p w:rsidR="004E30D5" w:rsidRPr="00901ED4" w:rsidRDefault="004E30D5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Gradski vijećnik koji neće prisustvovati sjednici Gradskog vijeća o tome obavještava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 xml:space="preserve">predsjednika </w:t>
      </w:r>
      <w:r w:rsidR="00B61013" w:rsidRPr="00901ED4">
        <w:rPr>
          <w:rFonts w:ascii="Times New Roman" w:hAnsi="Times New Roman" w:cs="Times New Roman"/>
          <w:sz w:val="24"/>
          <w:szCs w:val="24"/>
        </w:rPr>
        <w:t>Gradskog vijeća ili pročelnika u</w:t>
      </w:r>
      <w:r w:rsidRPr="00901ED4">
        <w:rPr>
          <w:rFonts w:ascii="Times New Roman" w:hAnsi="Times New Roman" w:cs="Times New Roman"/>
          <w:sz w:val="24"/>
          <w:szCs w:val="24"/>
        </w:rPr>
        <w:t xml:space="preserve">pravnog odjela </w:t>
      </w:r>
      <w:r w:rsidR="00B61013" w:rsidRPr="00901ED4">
        <w:rPr>
          <w:rFonts w:ascii="Times New Roman" w:hAnsi="Times New Roman" w:cs="Times New Roman"/>
          <w:sz w:val="24"/>
          <w:szCs w:val="24"/>
        </w:rPr>
        <w:t>nadl</w:t>
      </w:r>
      <w:r w:rsidR="00C10AA1" w:rsidRPr="00901ED4">
        <w:rPr>
          <w:rFonts w:ascii="Times New Roman" w:hAnsi="Times New Roman" w:cs="Times New Roman"/>
          <w:sz w:val="24"/>
          <w:szCs w:val="24"/>
        </w:rPr>
        <w:t>ežnog za poslove predstavničkog tijela</w:t>
      </w:r>
      <w:r w:rsidR="00B61013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predsjednik Gradskog vijeća utvrdi da sjednici nije nazočan dovoljan broj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gradskih vijećnika, predsjednik Gradskog vijeća odgađa sjednicu za određeni dan i sat.</w:t>
      </w:r>
    </w:p>
    <w:p w:rsidR="004E30D5" w:rsidRPr="00901ED4" w:rsidRDefault="004E30D5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Uvodno izlaganje i dopunsko obrazloženje prijedloga akta može trajati najduže 5</w:t>
      </w:r>
      <w:r w:rsidR="00B61013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minuta.</w:t>
      </w:r>
    </w:p>
    <w:p w:rsidR="00B61013" w:rsidRPr="00901ED4" w:rsidRDefault="00B61013" w:rsidP="00B61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6. Odlučivanje i glasovanje</w:t>
      </w:r>
    </w:p>
    <w:p w:rsidR="004E30D5" w:rsidRPr="00901ED4" w:rsidRDefault="00B61013" w:rsidP="00B61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48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FA3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Glasovanje na sjednici je javno.</w:t>
      </w:r>
    </w:p>
    <w:p w:rsidR="004E30D5" w:rsidRPr="00901ED4" w:rsidRDefault="004E30D5" w:rsidP="00FA3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Gradsko vijeće može odlučiti da se o nekom pitanju glasuje tajno.</w:t>
      </w:r>
    </w:p>
    <w:p w:rsidR="004E30D5" w:rsidRPr="00901ED4" w:rsidRDefault="004E30D5" w:rsidP="00FA3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Javno glasovanje provodi se dizanjem ruku.</w:t>
      </w:r>
    </w:p>
    <w:p w:rsidR="00FA301F" w:rsidRPr="00901ED4" w:rsidRDefault="004E30D5" w:rsidP="00FA3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Glasovanje dizanjem ruku provodi se na način da predsjednik Gradskog vijeća prvo</w:t>
      </w:r>
      <w:r w:rsidR="00FA301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poziva gradske vijećnike da se izjasne tko je “za” prijedlog, zatim, tko je “protiv” prijedloga,</w:t>
      </w:r>
      <w:r w:rsidR="00FA301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 xml:space="preserve">odnosno da li je tko „suzdržan“ od glasovanja. </w:t>
      </w:r>
    </w:p>
    <w:p w:rsidR="004E30D5" w:rsidRPr="00901ED4" w:rsidRDefault="004E30D5" w:rsidP="00FA3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Glasovi gradskih vijećnika koji su bili nazočni</w:t>
      </w:r>
      <w:r w:rsidR="00FA301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u vijećnici, a nisu glasovali «za» niti «protiv» prijedloga i nisu se izjasnili da se suzdržavaju</w:t>
      </w:r>
      <w:r w:rsidR="00FA301F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od glasovanja, smatraju se suzdržanim glasovima.</w:t>
      </w:r>
    </w:p>
    <w:p w:rsidR="004E30D5" w:rsidRPr="00901ED4" w:rsidRDefault="004E30D5" w:rsidP="00FA3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 xml:space="preserve">Kod utvrđivanja dnevnog reda </w:t>
      </w:r>
      <w:r w:rsidR="00FA301F" w:rsidRPr="00901ED4">
        <w:rPr>
          <w:rFonts w:ascii="Times New Roman" w:hAnsi="Times New Roman" w:cs="Times New Roman"/>
          <w:sz w:val="24"/>
          <w:szCs w:val="24"/>
        </w:rPr>
        <w:t xml:space="preserve">glasuje se “za”ili “protiv”. </w:t>
      </w:r>
    </w:p>
    <w:p w:rsidR="004E30D5" w:rsidRPr="00901ED4" w:rsidRDefault="00FA301F" w:rsidP="00FA3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 xml:space="preserve">Kod usvajanja  zapisnika </w:t>
      </w:r>
      <w:r w:rsidR="004D0802" w:rsidRPr="00901ED4">
        <w:rPr>
          <w:rFonts w:ascii="Times New Roman" w:hAnsi="Times New Roman" w:cs="Times New Roman"/>
          <w:sz w:val="24"/>
          <w:szCs w:val="24"/>
        </w:rPr>
        <w:t xml:space="preserve"> glasuje se „za“, „protiv“ ili „suzdržan</w:t>
      </w:r>
      <w:r w:rsidR="004E30D5" w:rsidRPr="00901ED4">
        <w:rPr>
          <w:rFonts w:ascii="Times New Roman" w:hAnsi="Times New Roman" w:cs="Times New Roman"/>
          <w:sz w:val="24"/>
          <w:szCs w:val="24"/>
        </w:rPr>
        <w:t>“.</w:t>
      </w:r>
    </w:p>
    <w:p w:rsidR="004E30D5" w:rsidRPr="00901ED4" w:rsidRDefault="004D0802" w:rsidP="004D0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Glasove prebrojava pročelnik u</w:t>
      </w:r>
      <w:r w:rsidR="004E30D5" w:rsidRPr="00901ED4">
        <w:rPr>
          <w:rFonts w:ascii="Times New Roman" w:hAnsi="Times New Roman" w:cs="Times New Roman"/>
          <w:sz w:val="24"/>
          <w:szCs w:val="24"/>
        </w:rPr>
        <w:t>pravnog</w:t>
      </w:r>
      <w:r w:rsidRPr="00901ED4">
        <w:rPr>
          <w:rFonts w:ascii="Times New Roman" w:hAnsi="Times New Roman" w:cs="Times New Roman"/>
          <w:sz w:val="24"/>
          <w:szCs w:val="24"/>
        </w:rPr>
        <w:t xml:space="preserve"> tijela nadležnog za poslove</w:t>
      </w:r>
      <w:r w:rsidR="00494F9C" w:rsidRPr="00901ED4">
        <w:rPr>
          <w:rFonts w:ascii="Times New Roman" w:hAnsi="Times New Roman" w:cs="Times New Roman"/>
          <w:sz w:val="24"/>
          <w:szCs w:val="24"/>
        </w:rPr>
        <w:t xml:space="preserve"> predstavničkog tijela</w:t>
      </w:r>
      <w:r w:rsidR="004E30D5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Default="004E30D5" w:rsidP="00F71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 Gradskog vijeća objavljuje rezultat glasovanja.</w:t>
      </w:r>
    </w:p>
    <w:p w:rsidR="007D3D11" w:rsidRPr="00901ED4" w:rsidRDefault="007D3D11" w:rsidP="00F71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F710CC" w:rsidP="00F710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4</w:t>
      </w:r>
      <w:r w:rsidR="004E30D5" w:rsidRPr="00901ED4">
        <w:rPr>
          <w:rFonts w:ascii="Times New Roman" w:hAnsi="Times New Roman" w:cs="Times New Roman"/>
          <w:sz w:val="24"/>
          <w:szCs w:val="24"/>
        </w:rPr>
        <w:t>2.</w:t>
      </w:r>
    </w:p>
    <w:p w:rsidR="004E30D5" w:rsidRPr="00901ED4" w:rsidRDefault="004E30D5" w:rsidP="00F71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Tajno glasovanje provodi se glasačkim listićima. Glasački listići su iste veličine, boje,oblika i ovjereni su pečatom Gradskog vijeća.</w:t>
      </w:r>
    </w:p>
    <w:p w:rsidR="004E30D5" w:rsidRPr="00901ED4" w:rsidRDefault="004E30D5" w:rsidP="00F71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Na glasačkom listiću prezimena kandidata navedena su abecednim redom, a glasuje</w:t>
      </w:r>
      <w:r w:rsidR="00F710CC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se na način da se zaokruži redni broj ispred prezimena kandidata.</w:t>
      </w:r>
    </w:p>
    <w:p w:rsidR="004E30D5" w:rsidRPr="00901ED4" w:rsidRDefault="004E30D5" w:rsidP="00F71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Ukoliko se glasuje o pojedinom prijedlogu ili predmetu pitanje mora biti postavljeno</w:t>
      </w:r>
      <w:r w:rsidR="00F710CC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jasno i precizno, a glasuje se “za”, “protiv” i “suzdržan”.</w:t>
      </w:r>
    </w:p>
    <w:p w:rsidR="004E30D5" w:rsidRDefault="004E30D5" w:rsidP="00F71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Glasa</w:t>
      </w:r>
      <w:r w:rsidR="00F710CC" w:rsidRPr="00901ED4">
        <w:rPr>
          <w:rFonts w:ascii="Times New Roman" w:hAnsi="Times New Roman" w:cs="Times New Roman"/>
          <w:sz w:val="24"/>
          <w:szCs w:val="24"/>
        </w:rPr>
        <w:t>čke listiće priprema pročelnik u</w:t>
      </w:r>
      <w:r w:rsidRPr="00901ED4">
        <w:rPr>
          <w:rFonts w:ascii="Times New Roman" w:hAnsi="Times New Roman" w:cs="Times New Roman"/>
          <w:sz w:val="24"/>
          <w:szCs w:val="24"/>
        </w:rPr>
        <w:t xml:space="preserve">pravnog </w:t>
      </w:r>
      <w:r w:rsidR="00F710CC" w:rsidRPr="00901ED4">
        <w:rPr>
          <w:rFonts w:ascii="Times New Roman" w:hAnsi="Times New Roman" w:cs="Times New Roman"/>
          <w:sz w:val="24"/>
          <w:szCs w:val="24"/>
        </w:rPr>
        <w:t>tijela nadl</w:t>
      </w:r>
      <w:r w:rsidR="00AD1153" w:rsidRPr="00901ED4">
        <w:rPr>
          <w:rFonts w:ascii="Times New Roman" w:hAnsi="Times New Roman" w:cs="Times New Roman"/>
          <w:sz w:val="24"/>
          <w:szCs w:val="24"/>
        </w:rPr>
        <w:t>ežnog za poslove predstavničkog tijela</w:t>
      </w:r>
      <w:r w:rsidR="00F710CC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i predaje ih gradskim</w:t>
      </w:r>
      <w:r w:rsidR="00F710CC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vijećnicima.</w:t>
      </w:r>
    </w:p>
    <w:p w:rsidR="007D3D11" w:rsidRPr="00901ED4" w:rsidRDefault="007D3D11" w:rsidP="00F71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F710CC" w:rsidP="00F710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4</w:t>
      </w:r>
      <w:r w:rsidR="004E30D5" w:rsidRPr="00901ED4">
        <w:rPr>
          <w:rFonts w:ascii="Times New Roman" w:hAnsi="Times New Roman" w:cs="Times New Roman"/>
          <w:sz w:val="24"/>
          <w:szCs w:val="24"/>
        </w:rPr>
        <w:t>3.</w:t>
      </w:r>
    </w:p>
    <w:p w:rsidR="004E30D5" w:rsidRPr="00901ED4" w:rsidRDefault="004E30D5" w:rsidP="00100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U slučaju ponovnog glasovanja sjednica se prekida radi pripreme novih glasačkih</w:t>
      </w:r>
      <w:r w:rsidR="00100A91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listića.</w:t>
      </w:r>
    </w:p>
    <w:p w:rsidR="004E30D5" w:rsidRPr="00901ED4" w:rsidRDefault="004E30D5" w:rsidP="00100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Ponovno glasovanje provodi se istim postupkom kao i prvo glasovanje.</w:t>
      </w:r>
    </w:p>
    <w:p w:rsidR="00100A91" w:rsidRPr="00901ED4" w:rsidRDefault="00100A91" w:rsidP="00100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100A91" w:rsidP="00100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4</w:t>
      </w:r>
      <w:r w:rsidR="004E30D5" w:rsidRPr="00901ED4">
        <w:rPr>
          <w:rFonts w:ascii="Times New Roman" w:hAnsi="Times New Roman" w:cs="Times New Roman"/>
          <w:sz w:val="24"/>
          <w:szCs w:val="24"/>
        </w:rPr>
        <w:t>4.</w:t>
      </w:r>
    </w:p>
    <w:p w:rsidR="004E30D5" w:rsidRPr="00901ED4" w:rsidRDefault="004E30D5" w:rsidP="00100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Gradski vijećnik može glasovati samo jednim glasačkim listićem i to osobno.</w:t>
      </w:r>
    </w:p>
    <w:p w:rsidR="004E30D5" w:rsidRPr="00901ED4" w:rsidRDefault="004E30D5" w:rsidP="00CB6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Nevažeći je nepopunjen glasački listić, listić na kojem su dopisana nova imena,</w:t>
      </w:r>
      <w:r w:rsidR="00CB6951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odnosno glasački listić koji je tako popunjen da se ne može sa sigurnošću utvrditi za koga ili</w:t>
      </w:r>
      <w:r w:rsidR="00100A91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što je gradski vijećnik glasovao, kao i listić na kojem je zaokružen veći broj kandidata od</w:t>
      </w:r>
      <w:r w:rsidR="00100A91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broja koji se bira.</w:t>
      </w:r>
    </w:p>
    <w:p w:rsidR="004E30D5" w:rsidRPr="00901ED4" w:rsidRDefault="00100A91" w:rsidP="00100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4</w:t>
      </w:r>
      <w:r w:rsidR="004E30D5" w:rsidRPr="00901ED4">
        <w:rPr>
          <w:rFonts w:ascii="Times New Roman" w:hAnsi="Times New Roman" w:cs="Times New Roman"/>
          <w:sz w:val="24"/>
          <w:szCs w:val="24"/>
        </w:rPr>
        <w:t>5.</w:t>
      </w:r>
    </w:p>
    <w:p w:rsidR="004E30D5" w:rsidRPr="00901ED4" w:rsidRDefault="004E30D5" w:rsidP="00100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Nakon što su svi nazočni gradski vijećnici predali glasačke listiće i nakon što je</w:t>
      </w:r>
      <w:r w:rsidR="00100A91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predsjednik Gradskog vijeća objavio da je glasovanje završeno, prelazi se na utvrđivanje</w:t>
      </w:r>
      <w:r w:rsidR="00100A91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rezultata glasovanja.</w:t>
      </w:r>
    </w:p>
    <w:p w:rsidR="004E30D5" w:rsidRPr="00901ED4" w:rsidRDefault="004E30D5" w:rsidP="00100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Rezultat glasovanja se utvrđuje na osnovi predanih glasačkih listića.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Rezultat glasovanja utvrđuje predsjednik Gradskog vijeća u prisutnosti pročelnika</w:t>
      </w:r>
      <w:r w:rsidR="00100A91" w:rsidRPr="00901ED4">
        <w:rPr>
          <w:rFonts w:ascii="Times New Roman" w:hAnsi="Times New Roman" w:cs="Times New Roman"/>
          <w:sz w:val="24"/>
          <w:szCs w:val="24"/>
        </w:rPr>
        <w:t xml:space="preserve"> u</w:t>
      </w:r>
      <w:r w:rsidRPr="00901ED4">
        <w:rPr>
          <w:rFonts w:ascii="Times New Roman" w:hAnsi="Times New Roman" w:cs="Times New Roman"/>
          <w:sz w:val="24"/>
          <w:szCs w:val="24"/>
        </w:rPr>
        <w:t>pravnog</w:t>
      </w:r>
      <w:r w:rsidR="00100A91" w:rsidRPr="00901ED4">
        <w:rPr>
          <w:rFonts w:ascii="Times New Roman" w:hAnsi="Times New Roman" w:cs="Times New Roman"/>
          <w:sz w:val="24"/>
          <w:szCs w:val="24"/>
        </w:rPr>
        <w:t xml:space="preserve"> tijela nadležnog za poslove</w:t>
      </w:r>
      <w:r w:rsidR="00CB6951" w:rsidRPr="00901ED4">
        <w:rPr>
          <w:rFonts w:ascii="Times New Roman" w:hAnsi="Times New Roman" w:cs="Times New Roman"/>
          <w:sz w:val="24"/>
          <w:szCs w:val="24"/>
        </w:rPr>
        <w:t xml:space="preserve"> predstavničkog tijela</w:t>
      </w:r>
      <w:r w:rsidR="00100A91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100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 Gradskog vijeća objavljuje rezultate glasovanja na istoj sjednici na kojoj</w:t>
      </w:r>
      <w:r w:rsidR="00100A91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je provedeno tajno glasovanje.</w:t>
      </w:r>
    </w:p>
    <w:p w:rsidR="00100A91" w:rsidRPr="00901ED4" w:rsidRDefault="00100A91" w:rsidP="00100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VIII. AKTI GRADSKOG VIJEĆA</w:t>
      </w:r>
    </w:p>
    <w:p w:rsidR="004E30D5" w:rsidRPr="00901ED4" w:rsidRDefault="00100A91" w:rsidP="00100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4</w:t>
      </w:r>
      <w:r w:rsidR="004E30D5" w:rsidRPr="00901ED4">
        <w:rPr>
          <w:rFonts w:ascii="Times New Roman" w:hAnsi="Times New Roman" w:cs="Times New Roman"/>
          <w:sz w:val="24"/>
          <w:szCs w:val="24"/>
        </w:rPr>
        <w:t>6.</w:t>
      </w:r>
    </w:p>
    <w:p w:rsidR="004E30D5" w:rsidRPr="00901ED4" w:rsidRDefault="004E30D5" w:rsidP="00100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Akte koje Gradsko vijeće donosi na temelju prava i ovlaštenja utvrđenih zakonom i</w:t>
      </w:r>
      <w:r w:rsidR="00100A91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Statutom potpisuje predsjednik Gradskog vijeća.</w:t>
      </w:r>
    </w:p>
    <w:p w:rsidR="004E30D5" w:rsidRPr="00901ED4" w:rsidRDefault="00100A91" w:rsidP="00100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4</w:t>
      </w:r>
      <w:r w:rsidR="004E30D5" w:rsidRPr="00901ED4">
        <w:rPr>
          <w:rFonts w:ascii="Times New Roman" w:hAnsi="Times New Roman" w:cs="Times New Roman"/>
          <w:sz w:val="24"/>
          <w:szCs w:val="24"/>
        </w:rPr>
        <w:t>7.</w:t>
      </w:r>
    </w:p>
    <w:p w:rsidR="004E30D5" w:rsidRPr="00901ED4" w:rsidRDefault="004E30D5" w:rsidP="00100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Na izvornike odluka i drugih akata Gradskog vijeća stavlja se pečat Gradskog vijeća.</w:t>
      </w:r>
    </w:p>
    <w:p w:rsidR="004E30D5" w:rsidRPr="00901ED4" w:rsidRDefault="004E30D5" w:rsidP="00100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Izvornici akata Gradskog vijeća čuvaju se u pismohrani Grada.</w:t>
      </w:r>
    </w:p>
    <w:p w:rsidR="004E30D5" w:rsidRPr="00901ED4" w:rsidRDefault="004E30D5" w:rsidP="00100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Pod izvornikom odluka odnosno drugih akata Gradskog vijeća podrazumijeva se onaj</w:t>
      </w:r>
      <w:r w:rsidR="00100A91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tekst odluke odnosno drugog akta, koji je usvojen na sjednici Gradskog vijeća.</w:t>
      </w:r>
    </w:p>
    <w:p w:rsidR="004E30D5" w:rsidRPr="00901ED4" w:rsidRDefault="00100A91" w:rsidP="00100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4</w:t>
      </w:r>
      <w:r w:rsidR="004E30D5" w:rsidRPr="00901ED4">
        <w:rPr>
          <w:rFonts w:ascii="Times New Roman" w:hAnsi="Times New Roman" w:cs="Times New Roman"/>
          <w:sz w:val="24"/>
          <w:szCs w:val="24"/>
        </w:rPr>
        <w:t>8.</w:t>
      </w:r>
    </w:p>
    <w:p w:rsidR="004E30D5" w:rsidRPr="00901ED4" w:rsidRDefault="004E30D5" w:rsidP="00B20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Statut, odluke i drugi opći akti Gradskog vijeća, odluka o izboru, imenovanju i</w:t>
      </w:r>
      <w:r w:rsidR="00B2092E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razrješenju osoba koje bira ili imenuje Gradsko vijeće objavljuju se u Službenom glasilu i na</w:t>
      </w:r>
      <w:r w:rsidR="00B2092E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mrežnim stranicama Grada.</w:t>
      </w:r>
    </w:p>
    <w:p w:rsidR="004E30D5" w:rsidRPr="00901ED4" w:rsidRDefault="004E30D5" w:rsidP="00B20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 objavljivanju akata i</w:t>
      </w:r>
      <w:r w:rsidR="00B2092E" w:rsidRPr="00901ED4">
        <w:rPr>
          <w:rFonts w:ascii="Times New Roman" w:hAnsi="Times New Roman" w:cs="Times New Roman"/>
          <w:sz w:val="24"/>
          <w:szCs w:val="24"/>
        </w:rPr>
        <w:t>z stavka 1. ovog članka, brine upravno tijelo nad</w:t>
      </w:r>
      <w:r w:rsidR="00CB6951" w:rsidRPr="00901ED4">
        <w:rPr>
          <w:rFonts w:ascii="Times New Roman" w:hAnsi="Times New Roman" w:cs="Times New Roman"/>
          <w:sz w:val="24"/>
          <w:szCs w:val="24"/>
        </w:rPr>
        <w:t>ležno za poslove predstavničkog tijela</w:t>
      </w:r>
      <w:r w:rsidR="00B2092E" w:rsidRPr="00901E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092E" w:rsidRPr="00901ED4" w:rsidRDefault="00B2092E" w:rsidP="00B20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1. Predlagatelji akata</w:t>
      </w:r>
    </w:p>
    <w:p w:rsidR="004E30D5" w:rsidRPr="00901ED4" w:rsidRDefault="00B2092E" w:rsidP="00B20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4</w:t>
      </w:r>
      <w:r w:rsidR="004E30D5" w:rsidRPr="00901ED4">
        <w:rPr>
          <w:rFonts w:ascii="Times New Roman" w:hAnsi="Times New Roman" w:cs="Times New Roman"/>
          <w:sz w:val="24"/>
          <w:szCs w:val="24"/>
        </w:rPr>
        <w:t>9.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Ovlašteni predlagatelji akata koje donosi Gradsko vijeće jesu: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- vijećnici,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- klubovi vijećnika,</w:t>
      </w:r>
    </w:p>
    <w:p w:rsidR="004E30D5" w:rsidRPr="00901ED4" w:rsidRDefault="00B2092E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- G</w:t>
      </w:r>
      <w:r w:rsidR="004E30D5" w:rsidRPr="00901ED4">
        <w:rPr>
          <w:rFonts w:ascii="Times New Roman" w:hAnsi="Times New Roman" w:cs="Times New Roman"/>
          <w:sz w:val="24"/>
          <w:szCs w:val="24"/>
        </w:rPr>
        <w:t>radonačelnik i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- radna tijela Gradskog vijeća,</w:t>
      </w:r>
      <w:r w:rsidR="00B2092E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osim ako je zakonom propisano da pojedini prijedlog mogu podnijeti samo određena tijela.</w:t>
      </w:r>
    </w:p>
    <w:p w:rsidR="004E30D5" w:rsidRPr="00901ED4" w:rsidRDefault="004E30D5" w:rsidP="00B20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Predlagatelji akata mogu biti trgovačka društva u vlasništvu ili suvlasništvu Grada</w:t>
      </w:r>
      <w:r w:rsidR="00B2092E" w:rsidRPr="00901ED4">
        <w:rPr>
          <w:rFonts w:ascii="Times New Roman" w:hAnsi="Times New Roman" w:cs="Times New Roman"/>
          <w:sz w:val="24"/>
          <w:szCs w:val="24"/>
        </w:rPr>
        <w:t xml:space="preserve"> Otočca</w:t>
      </w:r>
      <w:r w:rsidRPr="00901ED4">
        <w:rPr>
          <w:rFonts w:ascii="Times New Roman" w:hAnsi="Times New Roman" w:cs="Times New Roman"/>
          <w:sz w:val="24"/>
          <w:szCs w:val="24"/>
        </w:rPr>
        <w:t>,</w:t>
      </w:r>
      <w:r w:rsidR="00B2092E" w:rsidRPr="00901ED4">
        <w:rPr>
          <w:rFonts w:ascii="Times New Roman" w:hAnsi="Times New Roman" w:cs="Times New Roman"/>
          <w:sz w:val="24"/>
          <w:szCs w:val="24"/>
        </w:rPr>
        <w:t xml:space="preserve"> ustanove kojima je Grad Otočac</w:t>
      </w:r>
      <w:r w:rsidRPr="00901ED4">
        <w:rPr>
          <w:rFonts w:ascii="Times New Roman" w:hAnsi="Times New Roman" w:cs="Times New Roman"/>
          <w:sz w:val="24"/>
          <w:szCs w:val="24"/>
        </w:rPr>
        <w:t xml:space="preserve"> osni</w:t>
      </w:r>
      <w:r w:rsidR="00B2092E" w:rsidRPr="00901ED4">
        <w:rPr>
          <w:rFonts w:ascii="Times New Roman" w:hAnsi="Times New Roman" w:cs="Times New Roman"/>
          <w:sz w:val="24"/>
          <w:szCs w:val="24"/>
        </w:rPr>
        <w:t>vač, Savjet mladih Grada Otočca</w:t>
      </w:r>
      <w:r w:rsidRPr="00901ED4">
        <w:rPr>
          <w:rFonts w:ascii="Times New Roman" w:hAnsi="Times New Roman" w:cs="Times New Roman"/>
          <w:sz w:val="24"/>
          <w:szCs w:val="24"/>
        </w:rPr>
        <w:t>, Vijeće</w:t>
      </w:r>
      <w:r w:rsidR="00B2092E" w:rsidRPr="00901ED4">
        <w:rPr>
          <w:rFonts w:ascii="Times New Roman" w:hAnsi="Times New Roman" w:cs="Times New Roman"/>
          <w:sz w:val="24"/>
          <w:szCs w:val="24"/>
        </w:rPr>
        <w:t xml:space="preserve"> srpske </w:t>
      </w:r>
      <w:r w:rsidRPr="00901ED4">
        <w:rPr>
          <w:rFonts w:ascii="Times New Roman" w:hAnsi="Times New Roman" w:cs="Times New Roman"/>
          <w:sz w:val="24"/>
          <w:szCs w:val="24"/>
        </w:rPr>
        <w:t>nacionalne manjine u pitanjima iz svojeg djelokruga te udruge ili zajednice udruga</w:t>
      </w:r>
      <w:r w:rsidR="00B2092E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kada podnose Gradskom vijeću izvješća o svojem poslovanju odnosno radu te druge akte u</w:t>
      </w:r>
      <w:r w:rsidR="00B2092E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skladu sa posebnim zakonima.</w:t>
      </w:r>
    </w:p>
    <w:p w:rsidR="004E30D5" w:rsidRPr="00901ED4" w:rsidRDefault="004E30D5" w:rsidP="00B20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Postupak donošenja akta pokreće se prijedlogom akta.</w:t>
      </w:r>
    </w:p>
    <w:p w:rsidR="004E30D5" w:rsidRPr="00901ED4" w:rsidRDefault="004E30D5" w:rsidP="00950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Prijedlog akta sadrži pravnu osnovu za donošenje, tekst prijedloga akta s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obrazloženjem.</w:t>
      </w:r>
    </w:p>
    <w:p w:rsidR="004E30D5" w:rsidRDefault="004E30D5" w:rsidP="00950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Uz prijedlog akta može se podnijeti i odgovarajuća dokumentacija.</w:t>
      </w:r>
    </w:p>
    <w:p w:rsidR="000F7618" w:rsidRPr="00901ED4" w:rsidRDefault="000F7618" w:rsidP="00950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9508BC" w:rsidP="009508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5</w:t>
      </w:r>
      <w:r w:rsidR="004E30D5" w:rsidRPr="00901ED4">
        <w:rPr>
          <w:rFonts w:ascii="Times New Roman" w:hAnsi="Times New Roman" w:cs="Times New Roman"/>
          <w:sz w:val="24"/>
          <w:szCs w:val="24"/>
        </w:rPr>
        <w:t>0.</w:t>
      </w:r>
    </w:p>
    <w:p w:rsidR="004E30D5" w:rsidRPr="00901ED4" w:rsidRDefault="004E30D5" w:rsidP="001B4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dva ili više predlagatelja upute posebne prijedloge akata kojima se uređuje isto</w:t>
      </w:r>
      <w:r w:rsidR="001B4CF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područje, predsjednik Gradskog vijeća pozvat će predlagatelje da objedine prijedloge akata u</w:t>
      </w:r>
      <w:r w:rsidR="001B4CF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jedan prijedlog.</w:t>
      </w:r>
    </w:p>
    <w:p w:rsidR="004E30D5" w:rsidRPr="00901ED4" w:rsidRDefault="004E30D5" w:rsidP="001B4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se ne postigne dogovor, predsjednik Gradskog vijeća će unijeti prijedloge akata u</w:t>
      </w:r>
      <w:r w:rsidR="001B4CF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prijedlog dnevnog reda sjednice Gradskog vijeća redoslijedom kojim su dostavljeni.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2. Amandmani</w:t>
      </w:r>
    </w:p>
    <w:p w:rsidR="004E30D5" w:rsidRPr="00901ED4" w:rsidRDefault="004E30D5" w:rsidP="001B4C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61.</w:t>
      </w:r>
    </w:p>
    <w:p w:rsidR="004E30D5" w:rsidRPr="00901ED4" w:rsidRDefault="004E30D5" w:rsidP="001B4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Prijedlog za izmjenu ili dopunu prijedloga akta podnosi se u pravilu u pisanom obliku</w:t>
      </w:r>
      <w:r w:rsidR="001B4CF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 xml:space="preserve">kao amandman uz obrazloženje najkasnije </w:t>
      </w:r>
      <w:r w:rsidR="001B4CF9" w:rsidRPr="00901ED4">
        <w:rPr>
          <w:rFonts w:ascii="Times New Roman" w:hAnsi="Times New Roman" w:cs="Times New Roman"/>
          <w:sz w:val="24"/>
          <w:szCs w:val="24"/>
        </w:rPr>
        <w:t xml:space="preserve">DVA </w:t>
      </w:r>
      <w:r w:rsidRPr="00901ED4">
        <w:rPr>
          <w:rFonts w:ascii="Times New Roman" w:hAnsi="Times New Roman" w:cs="Times New Roman"/>
          <w:sz w:val="24"/>
          <w:szCs w:val="24"/>
        </w:rPr>
        <w:t>dan</w:t>
      </w:r>
      <w:r w:rsidR="001B4CF9" w:rsidRPr="00901ED4">
        <w:rPr>
          <w:rFonts w:ascii="Times New Roman" w:hAnsi="Times New Roman" w:cs="Times New Roman"/>
          <w:sz w:val="24"/>
          <w:szCs w:val="24"/>
        </w:rPr>
        <w:t>a</w:t>
      </w:r>
      <w:r w:rsidRPr="00901ED4">
        <w:rPr>
          <w:rFonts w:ascii="Times New Roman" w:hAnsi="Times New Roman" w:cs="Times New Roman"/>
          <w:sz w:val="24"/>
          <w:szCs w:val="24"/>
        </w:rPr>
        <w:t xml:space="preserve"> prije održavanja sjednice.</w:t>
      </w:r>
    </w:p>
    <w:p w:rsidR="004E30D5" w:rsidRPr="00901ED4" w:rsidRDefault="004E30D5" w:rsidP="001B4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se prijedlog akta mijenja ili dopunjuje, amandmani se mogu podnositi samo na</w:t>
      </w:r>
      <w:r w:rsidR="001B4CF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članke obuhvaćene predloženim izmjenama i dopunama.</w:t>
      </w:r>
    </w:p>
    <w:p w:rsidR="004E30D5" w:rsidRPr="00901ED4" w:rsidRDefault="004E30D5" w:rsidP="001B4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Amandman se upućuje predsjedniku Gradskog vijeća, a predsjednik Gradskog vijeća</w:t>
      </w:r>
      <w:r w:rsidR="001B4CF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ga prije odlučivanja dostavlja vij</w:t>
      </w:r>
      <w:r w:rsidR="001B4CF9" w:rsidRPr="00901ED4">
        <w:rPr>
          <w:rFonts w:ascii="Times New Roman" w:hAnsi="Times New Roman" w:cs="Times New Roman"/>
          <w:sz w:val="24"/>
          <w:szCs w:val="24"/>
        </w:rPr>
        <w:t>ećnicima, predlagatelju akta i G</w:t>
      </w:r>
      <w:r w:rsidRPr="00901ED4">
        <w:rPr>
          <w:rFonts w:ascii="Times New Roman" w:hAnsi="Times New Roman" w:cs="Times New Roman"/>
          <w:sz w:val="24"/>
          <w:szCs w:val="24"/>
        </w:rPr>
        <w:t>radonačelniku, ukoliko on nije</w:t>
      </w:r>
      <w:r w:rsidR="001B4CF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predlagatelj.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Pravo na podnošenje amandmana imaju ovlašteni</w:t>
      </w:r>
      <w:r w:rsidR="001B4CF9" w:rsidRPr="00901ED4">
        <w:rPr>
          <w:rFonts w:ascii="Times New Roman" w:hAnsi="Times New Roman" w:cs="Times New Roman"/>
          <w:sz w:val="24"/>
          <w:szCs w:val="24"/>
        </w:rPr>
        <w:t xml:space="preserve"> predlagatelji akata iz članka 4</w:t>
      </w:r>
      <w:r w:rsidRPr="00901ED4">
        <w:rPr>
          <w:rFonts w:ascii="Times New Roman" w:hAnsi="Times New Roman" w:cs="Times New Roman"/>
          <w:sz w:val="24"/>
          <w:szCs w:val="24"/>
        </w:rPr>
        <w:t>9.</w:t>
      </w:r>
      <w:r w:rsidR="001B4CF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ovog Poslovnika.</w:t>
      </w:r>
    </w:p>
    <w:p w:rsidR="004E30D5" w:rsidRPr="00901ED4" w:rsidRDefault="00C4477B" w:rsidP="00C447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5</w:t>
      </w:r>
      <w:r w:rsidR="004E30D5" w:rsidRPr="00901ED4">
        <w:rPr>
          <w:rFonts w:ascii="Times New Roman" w:hAnsi="Times New Roman" w:cs="Times New Roman"/>
          <w:sz w:val="24"/>
          <w:szCs w:val="24"/>
        </w:rPr>
        <w:t>2.</w:t>
      </w:r>
    </w:p>
    <w:p w:rsidR="004E30D5" w:rsidRPr="00901ED4" w:rsidRDefault="004E30D5" w:rsidP="00EF5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Iznimno, ako se većina prisutnih vijećnika s tim složi, vijećnik može podnijeti</w:t>
      </w:r>
      <w:r w:rsidR="00EF542E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amandman i usmeno, na sjednici, u tijeku rasprave.</w:t>
      </w:r>
    </w:p>
    <w:p w:rsidR="004E30D5" w:rsidRPr="00901ED4" w:rsidRDefault="004E30D5" w:rsidP="00EF5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Predlagatelj akta može podnositi amandmane sve do zaključenja rasprave.</w:t>
      </w:r>
    </w:p>
    <w:p w:rsidR="004E30D5" w:rsidRPr="00901ED4" w:rsidRDefault="004E30D5" w:rsidP="00EF54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Gradonačelnik može do zaključenja rasprave podnositi amandmane i na prijedlog</w:t>
      </w:r>
      <w:r w:rsidR="00EF542E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općeg akta i kada nije predlagatelj</w:t>
      </w:r>
      <w:r w:rsidRPr="00901ED4">
        <w:rPr>
          <w:rFonts w:ascii="Times New Roman" w:hAnsi="Times New Roman" w:cs="Times New Roman"/>
          <w:color w:val="7030A0"/>
          <w:sz w:val="24"/>
          <w:szCs w:val="24"/>
        </w:rPr>
        <w:t>.</w:t>
      </w:r>
    </w:p>
    <w:p w:rsidR="00596E1B" w:rsidRPr="00901ED4" w:rsidRDefault="00596E1B" w:rsidP="00EF54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4E30D5" w:rsidRPr="00901ED4" w:rsidRDefault="00EF542E" w:rsidP="00EF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5</w:t>
      </w:r>
      <w:r w:rsidR="004E30D5" w:rsidRPr="00901ED4">
        <w:rPr>
          <w:rFonts w:ascii="Times New Roman" w:hAnsi="Times New Roman" w:cs="Times New Roman"/>
          <w:sz w:val="24"/>
          <w:szCs w:val="24"/>
        </w:rPr>
        <w:t>3.</w:t>
      </w:r>
    </w:p>
    <w:p w:rsidR="004E30D5" w:rsidRPr="00901ED4" w:rsidRDefault="004E30D5" w:rsidP="00986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 amandmanim</w:t>
      </w:r>
      <w:r w:rsidR="00EF542E" w:rsidRPr="00901ED4">
        <w:rPr>
          <w:rFonts w:ascii="Times New Roman" w:hAnsi="Times New Roman" w:cs="Times New Roman"/>
          <w:sz w:val="24"/>
          <w:szCs w:val="24"/>
        </w:rPr>
        <w:t>a se izjašnjava predlagatelj i G</w:t>
      </w:r>
      <w:r w:rsidRPr="00901ED4">
        <w:rPr>
          <w:rFonts w:ascii="Times New Roman" w:hAnsi="Times New Roman" w:cs="Times New Roman"/>
          <w:sz w:val="24"/>
          <w:szCs w:val="24"/>
        </w:rPr>
        <w:t>radonačelnik, neovisno je li on</w:t>
      </w:r>
      <w:r w:rsidR="0098647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predlagatelj akta ili ne.</w:t>
      </w:r>
    </w:p>
    <w:p w:rsidR="004E30D5" w:rsidRPr="00901ED4" w:rsidRDefault="004E30D5" w:rsidP="00986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Kad se radi o amandmanima koji se međusobno isključuju, ukoliko je jedan od njih</w:t>
      </w:r>
      <w:r w:rsidR="0098647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prihvaćen, o drugom nije potrebno glasovati</w:t>
      </w:r>
      <w:r w:rsidR="00986477"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986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Izjašnjavanje prema stavku l. ovog članka je usmeno i iznosi se tijekom rasprave,</w:t>
      </w:r>
      <w:r w:rsidR="00986477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neposredno prije glasovanja o pojedinim ili svim amandmanima.</w:t>
      </w:r>
    </w:p>
    <w:p w:rsidR="00596E1B" w:rsidRPr="00901ED4" w:rsidRDefault="00596E1B" w:rsidP="00986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986477" w:rsidP="00986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5</w:t>
      </w:r>
      <w:r w:rsidR="004E30D5" w:rsidRPr="00901ED4">
        <w:rPr>
          <w:rFonts w:ascii="Times New Roman" w:hAnsi="Times New Roman" w:cs="Times New Roman"/>
          <w:sz w:val="24"/>
          <w:szCs w:val="24"/>
        </w:rPr>
        <w:t>4.</w:t>
      </w:r>
    </w:p>
    <w:p w:rsidR="004E30D5" w:rsidRPr="00901ED4" w:rsidRDefault="004E30D5" w:rsidP="00986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Amandman koji je podnesen u roku postaje sastavnim dijelom konačnog prijedloga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akta i o njemu se odvojeno ne glasuje: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- ako ga je podnio predlagatelj akta,</w:t>
      </w:r>
    </w:p>
    <w:p w:rsidR="004E30D5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 xml:space="preserve">- </w:t>
      </w:r>
      <w:r w:rsidR="00103627" w:rsidRPr="00901ED4">
        <w:rPr>
          <w:rFonts w:ascii="Times New Roman" w:hAnsi="Times New Roman" w:cs="Times New Roman"/>
          <w:sz w:val="24"/>
          <w:szCs w:val="24"/>
        </w:rPr>
        <w:t xml:space="preserve"> ako se predlagatelj akta s njim </w:t>
      </w:r>
      <w:r w:rsidRPr="00901ED4">
        <w:rPr>
          <w:rFonts w:ascii="Times New Roman" w:hAnsi="Times New Roman" w:cs="Times New Roman"/>
          <w:sz w:val="24"/>
          <w:szCs w:val="24"/>
        </w:rPr>
        <w:t xml:space="preserve"> suglasio</w:t>
      </w:r>
      <w:r w:rsidR="00103627" w:rsidRPr="00901ED4">
        <w:rPr>
          <w:rFonts w:ascii="Times New Roman" w:hAnsi="Times New Roman" w:cs="Times New Roman"/>
          <w:sz w:val="24"/>
          <w:szCs w:val="24"/>
        </w:rPr>
        <w:t>.</w:t>
      </w:r>
    </w:p>
    <w:p w:rsidR="000F7618" w:rsidRPr="00901ED4" w:rsidRDefault="000F7618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103627" w:rsidP="00103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5</w:t>
      </w:r>
      <w:r w:rsidR="004E30D5" w:rsidRPr="00901ED4">
        <w:rPr>
          <w:rFonts w:ascii="Times New Roman" w:hAnsi="Times New Roman" w:cs="Times New Roman"/>
          <w:sz w:val="24"/>
          <w:szCs w:val="24"/>
        </w:rPr>
        <w:t>5.</w:t>
      </w:r>
    </w:p>
    <w:p w:rsidR="004E30D5" w:rsidRPr="00901ED4" w:rsidRDefault="004E30D5" w:rsidP="0065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Ako kona</w:t>
      </w:r>
      <w:r w:rsidR="00655EB9" w:rsidRPr="00901ED4">
        <w:rPr>
          <w:rFonts w:ascii="Times New Roman" w:hAnsi="Times New Roman" w:cs="Times New Roman"/>
          <w:sz w:val="24"/>
          <w:szCs w:val="24"/>
        </w:rPr>
        <w:t>čni prijedlog akta nije podnio G</w:t>
      </w:r>
      <w:r w:rsidRPr="00901ED4">
        <w:rPr>
          <w:rFonts w:ascii="Times New Roman" w:hAnsi="Times New Roman" w:cs="Times New Roman"/>
          <w:sz w:val="24"/>
          <w:szCs w:val="24"/>
        </w:rPr>
        <w:t>radonačelnik, o amandmanu na prijedlog s</w:t>
      </w:r>
      <w:r w:rsidR="00655EB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kojim se nije suglasio gradonačelnik se glasuje odvojeno.</w:t>
      </w:r>
    </w:p>
    <w:p w:rsidR="004E30D5" w:rsidRPr="00901ED4" w:rsidRDefault="004E30D5" w:rsidP="0065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Amandman prihvaćen na sjednici Gradskog vijeća postaje sastavni dio konačnog</w:t>
      </w:r>
      <w:r w:rsidR="00655EB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prijedloga akta o kojem se odlučuje.</w:t>
      </w:r>
    </w:p>
    <w:p w:rsidR="004E30D5" w:rsidRPr="00901ED4" w:rsidRDefault="00655EB9" w:rsidP="00655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5</w:t>
      </w:r>
      <w:r w:rsidR="004E30D5" w:rsidRPr="00901ED4">
        <w:rPr>
          <w:rFonts w:ascii="Times New Roman" w:hAnsi="Times New Roman" w:cs="Times New Roman"/>
          <w:sz w:val="24"/>
          <w:szCs w:val="24"/>
        </w:rPr>
        <w:t>6.</w:t>
      </w:r>
    </w:p>
    <w:p w:rsidR="004E30D5" w:rsidRPr="00901ED4" w:rsidRDefault="004E30D5" w:rsidP="0065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 amandmanima se glasuje prema redoslijedu članaka konačnog prijedloga akta na</w:t>
      </w:r>
      <w:r w:rsidR="00655EB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koje se odnose.</w:t>
      </w:r>
    </w:p>
    <w:p w:rsidR="004E30D5" w:rsidRPr="00901ED4" w:rsidRDefault="004E30D5" w:rsidP="0065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Nakon provedene rasprave i odlučivanja o amandmanima, odlučuje se o donošenju</w:t>
      </w:r>
      <w:r w:rsidR="00655EB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akta.</w:t>
      </w:r>
    </w:p>
    <w:p w:rsidR="00655EB9" w:rsidRPr="00901ED4" w:rsidRDefault="00655EB9" w:rsidP="0065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3. Donošenje akata po hitnom postupku</w:t>
      </w:r>
    </w:p>
    <w:p w:rsidR="004E30D5" w:rsidRPr="00901ED4" w:rsidRDefault="00655EB9" w:rsidP="00655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5</w:t>
      </w:r>
      <w:r w:rsidR="004E30D5" w:rsidRPr="00901ED4">
        <w:rPr>
          <w:rFonts w:ascii="Times New Roman" w:hAnsi="Times New Roman" w:cs="Times New Roman"/>
          <w:sz w:val="24"/>
          <w:szCs w:val="24"/>
        </w:rPr>
        <w:t>7.</w:t>
      </w:r>
    </w:p>
    <w:p w:rsidR="004E30D5" w:rsidRPr="00901ED4" w:rsidRDefault="004E30D5" w:rsidP="0065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Iznimno, akt se može donijeti po hitnom postupku samo ako to zahtijevaju osobito</w:t>
      </w:r>
      <w:r w:rsidR="00655EB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opravdani razlozi ili ako bi ne</w:t>
      </w:r>
      <w:r w:rsidR="00596E1B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donošenje takvog akta u određenom roku moglo uzrokovati</w:t>
      </w:r>
      <w:r w:rsidR="00655EB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znatniju štetu za Grad.</w:t>
      </w:r>
    </w:p>
    <w:p w:rsidR="004E30D5" w:rsidRPr="00901ED4" w:rsidRDefault="004E30D5" w:rsidP="0065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Za donošenje akata po hitnom postupku ne primjenjuju se propisani rokovi utvrđeni u</w:t>
      </w:r>
      <w:r w:rsidR="00655EB9" w:rsidRPr="00901ED4">
        <w:rPr>
          <w:rFonts w:ascii="Times New Roman" w:hAnsi="Times New Roman" w:cs="Times New Roman"/>
          <w:sz w:val="24"/>
          <w:szCs w:val="24"/>
        </w:rPr>
        <w:t xml:space="preserve"> članku 32</w:t>
      </w:r>
      <w:r w:rsidRPr="00901ED4">
        <w:rPr>
          <w:rFonts w:ascii="Times New Roman" w:hAnsi="Times New Roman" w:cs="Times New Roman"/>
          <w:sz w:val="24"/>
          <w:szCs w:val="24"/>
        </w:rPr>
        <w:t>. ovog Poslovnika.</w:t>
      </w:r>
    </w:p>
    <w:p w:rsidR="004E30D5" w:rsidRPr="00901ED4" w:rsidRDefault="004E30D5" w:rsidP="0065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Prijedlog za donošenje akata po hitnom postupku podnosi se predsjedniku Gradskog</w:t>
      </w:r>
      <w:r w:rsidR="00655EB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vijeća najkasnije dan prije održavanja sjednice Gradskog vijeća.</w:t>
      </w:r>
    </w:p>
    <w:p w:rsidR="004E30D5" w:rsidRDefault="004E30D5" w:rsidP="0065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Predsjednik Gradskog vijeća bez odlaganja upućuje prijedlog da se akt donese po</w:t>
      </w:r>
      <w:r w:rsidR="00655EB9" w:rsidRPr="00901ED4">
        <w:rPr>
          <w:rFonts w:ascii="Times New Roman" w:hAnsi="Times New Roman" w:cs="Times New Roman"/>
          <w:sz w:val="24"/>
          <w:szCs w:val="24"/>
        </w:rPr>
        <w:t xml:space="preserve"> hitnom postupku vijećnicima te G</w:t>
      </w:r>
      <w:r w:rsidRPr="00901ED4">
        <w:rPr>
          <w:rFonts w:ascii="Times New Roman" w:hAnsi="Times New Roman" w:cs="Times New Roman"/>
          <w:sz w:val="24"/>
          <w:szCs w:val="24"/>
        </w:rPr>
        <w:t>radonačelniku, ako on nije predlagatelj.</w:t>
      </w:r>
    </w:p>
    <w:p w:rsidR="000F7618" w:rsidRPr="00901ED4" w:rsidRDefault="000F7618" w:rsidP="0065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655EB9" w:rsidP="00655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5</w:t>
      </w:r>
      <w:r w:rsidR="004E30D5" w:rsidRPr="00901ED4">
        <w:rPr>
          <w:rFonts w:ascii="Times New Roman" w:hAnsi="Times New Roman" w:cs="Times New Roman"/>
          <w:sz w:val="24"/>
          <w:szCs w:val="24"/>
        </w:rPr>
        <w:t>8.</w:t>
      </w:r>
    </w:p>
    <w:p w:rsidR="004E30D5" w:rsidRPr="00901ED4" w:rsidRDefault="004E30D5" w:rsidP="0065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Kada se podnosi prijedlog akta po hitnom postupku prethodno se glasuje bez</w:t>
      </w:r>
      <w:r w:rsidR="00655EB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rasprave o opravdanosti razloga za hitan postupak i uvrštavanja u dnevni red sjednice, a</w:t>
      </w:r>
      <w:r w:rsidR="00655EB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potom se raspravlja i odlučuje o aktu.</w:t>
      </w:r>
    </w:p>
    <w:p w:rsidR="004E30D5" w:rsidRPr="00901ED4" w:rsidRDefault="00655EB9" w:rsidP="00655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5</w:t>
      </w:r>
      <w:r w:rsidR="004E30D5" w:rsidRPr="00901ED4">
        <w:rPr>
          <w:rFonts w:ascii="Times New Roman" w:hAnsi="Times New Roman" w:cs="Times New Roman"/>
          <w:sz w:val="24"/>
          <w:szCs w:val="24"/>
        </w:rPr>
        <w:t>9.</w:t>
      </w:r>
    </w:p>
    <w:p w:rsidR="004E30D5" w:rsidRPr="00901ED4" w:rsidRDefault="004E30D5" w:rsidP="0065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Na predloženi akt koji se donosi po hitnom postupku mogu se podnositi amandmani</w:t>
      </w:r>
      <w:r w:rsidR="00655EB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do zaključenja rasprave.</w:t>
      </w:r>
    </w:p>
    <w:p w:rsidR="004E30D5" w:rsidRPr="00901ED4" w:rsidRDefault="004E30D5" w:rsidP="0065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 postupku s amandmanima iz stavka 1. ovog članka primjenjuju se odredbe ovog</w:t>
      </w:r>
      <w:r w:rsidR="00655EB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Poslovnika koje se odnose na prijedloge akata koji se donose u redovnom postupku.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IX. ZAPISNICI</w:t>
      </w:r>
    </w:p>
    <w:p w:rsidR="004E30D5" w:rsidRPr="00901ED4" w:rsidRDefault="00655EB9" w:rsidP="00655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6</w:t>
      </w:r>
      <w:r w:rsidR="004E30D5" w:rsidRPr="00901ED4">
        <w:rPr>
          <w:rFonts w:ascii="Times New Roman" w:hAnsi="Times New Roman" w:cs="Times New Roman"/>
          <w:sz w:val="24"/>
          <w:szCs w:val="24"/>
        </w:rPr>
        <w:t>0.</w:t>
      </w:r>
    </w:p>
    <w:p w:rsidR="004E30D5" w:rsidRPr="00901ED4" w:rsidRDefault="004E30D5" w:rsidP="0065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Rad sjednice Gradskog vijeća snima se audio</w:t>
      </w:r>
      <w:r w:rsidR="00901ED4" w:rsidRPr="00901ED4">
        <w:rPr>
          <w:rFonts w:ascii="Times New Roman" w:hAnsi="Times New Roman" w:cs="Times New Roman"/>
          <w:sz w:val="24"/>
          <w:szCs w:val="24"/>
        </w:rPr>
        <w:t>-</w:t>
      </w:r>
      <w:r w:rsidRPr="00901ED4">
        <w:rPr>
          <w:rFonts w:ascii="Times New Roman" w:hAnsi="Times New Roman" w:cs="Times New Roman"/>
          <w:sz w:val="24"/>
          <w:szCs w:val="24"/>
        </w:rPr>
        <w:t>uređajem.</w:t>
      </w:r>
    </w:p>
    <w:p w:rsidR="004E30D5" w:rsidRPr="00901ED4" w:rsidRDefault="004E30D5" w:rsidP="0065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 radu sjednice vodi se zapisnik.</w:t>
      </w:r>
    </w:p>
    <w:p w:rsidR="004E30D5" w:rsidRPr="00901ED4" w:rsidRDefault="004E30D5" w:rsidP="0065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Zapisnik sa sjednice je u pravilu prijepis audio</w:t>
      </w:r>
      <w:r w:rsidR="00901ED4" w:rsidRPr="00901ED4">
        <w:rPr>
          <w:rFonts w:ascii="Times New Roman" w:hAnsi="Times New Roman" w:cs="Times New Roman"/>
          <w:sz w:val="24"/>
          <w:szCs w:val="24"/>
        </w:rPr>
        <w:t>-</w:t>
      </w:r>
      <w:r w:rsidRPr="00901ED4">
        <w:rPr>
          <w:rFonts w:ascii="Times New Roman" w:hAnsi="Times New Roman" w:cs="Times New Roman"/>
          <w:sz w:val="24"/>
          <w:szCs w:val="24"/>
        </w:rPr>
        <w:t>zapisa izrađen tako da sadrži sve</w:t>
      </w:r>
      <w:r w:rsidR="00655EB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podatke o vremenu i mjestu održavanja sjednice, broju nazočnih vijećnika i imenima odsutnih</w:t>
      </w:r>
      <w:r w:rsidR="00655EB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vijećnika, dnevnom redu, tijeku rasprave, prijedlozima odnosno amandmanima i rezultatu</w:t>
      </w:r>
      <w:r w:rsidR="00655EB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glasovanja.</w:t>
      </w:r>
    </w:p>
    <w:p w:rsidR="004E30D5" w:rsidRPr="00901ED4" w:rsidRDefault="004E30D5" w:rsidP="0065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 iz</w:t>
      </w:r>
      <w:r w:rsidR="00655EB9" w:rsidRPr="00901ED4">
        <w:rPr>
          <w:rFonts w:ascii="Times New Roman" w:hAnsi="Times New Roman" w:cs="Times New Roman"/>
          <w:sz w:val="24"/>
          <w:szCs w:val="24"/>
        </w:rPr>
        <w:t>radi zapisnika brine pročelnik u</w:t>
      </w:r>
      <w:r w:rsidRPr="00901ED4">
        <w:rPr>
          <w:rFonts w:ascii="Times New Roman" w:hAnsi="Times New Roman" w:cs="Times New Roman"/>
          <w:sz w:val="24"/>
          <w:szCs w:val="24"/>
        </w:rPr>
        <w:t xml:space="preserve">pravnog </w:t>
      </w:r>
      <w:r w:rsidR="00655EB9" w:rsidRPr="00901ED4">
        <w:rPr>
          <w:rFonts w:ascii="Times New Roman" w:hAnsi="Times New Roman" w:cs="Times New Roman"/>
          <w:sz w:val="24"/>
          <w:szCs w:val="24"/>
        </w:rPr>
        <w:t xml:space="preserve">tijela nadležnog za poslove </w:t>
      </w:r>
      <w:r w:rsidR="005329EA" w:rsidRPr="00901ED4">
        <w:rPr>
          <w:rFonts w:ascii="Times New Roman" w:hAnsi="Times New Roman" w:cs="Times New Roman"/>
          <w:sz w:val="24"/>
          <w:szCs w:val="24"/>
        </w:rPr>
        <w:t xml:space="preserve">predstavničkog tijela </w:t>
      </w:r>
      <w:r w:rsidRPr="00901ED4">
        <w:rPr>
          <w:rFonts w:ascii="Times New Roman" w:hAnsi="Times New Roman" w:cs="Times New Roman"/>
          <w:sz w:val="24"/>
          <w:szCs w:val="24"/>
        </w:rPr>
        <w:t>kod kojeg se ujedno</w:t>
      </w:r>
      <w:r w:rsidR="00655EB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čuvaju i izvornici zapisnika sjednica Gradskog vijeća. Zapisnik potpisuju predsjednik Vijeća</w:t>
      </w:r>
      <w:r w:rsidR="00655EB9" w:rsidRPr="00901ED4">
        <w:rPr>
          <w:rFonts w:ascii="Times New Roman" w:hAnsi="Times New Roman" w:cs="Times New Roman"/>
          <w:sz w:val="24"/>
          <w:szCs w:val="24"/>
        </w:rPr>
        <w:t xml:space="preserve">, zapisničar </w:t>
      </w:r>
      <w:r w:rsidRPr="00901ED4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655EB9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 xml:space="preserve">pročelnik </w:t>
      </w:r>
      <w:r w:rsidR="00655EB9" w:rsidRPr="00901ED4">
        <w:rPr>
          <w:rFonts w:ascii="Times New Roman" w:hAnsi="Times New Roman" w:cs="Times New Roman"/>
          <w:sz w:val="24"/>
          <w:szCs w:val="24"/>
        </w:rPr>
        <w:t>upravnog tijela nadležnog za poslove</w:t>
      </w:r>
      <w:r w:rsidR="005329EA" w:rsidRPr="00901ED4">
        <w:rPr>
          <w:rFonts w:ascii="Times New Roman" w:hAnsi="Times New Roman" w:cs="Times New Roman"/>
          <w:sz w:val="24"/>
          <w:szCs w:val="24"/>
        </w:rPr>
        <w:t xml:space="preserve"> predstavničkog tijela</w:t>
      </w:r>
      <w:r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65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Izvornici zapisnika sjednica Vijeća nalaze se u</w:t>
      </w:r>
      <w:r w:rsidR="00655EB9" w:rsidRPr="00901ED4">
        <w:rPr>
          <w:rFonts w:ascii="Times New Roman" w:hAnsi="Times New Roman" w:cs="Times New Roman"/>
          <w:sz w:val="24"/>
          <w:szCs w:val="24"/>
        </w:rPr>
        <w:t xml:space="preserve"> pismohrani Grada Otočca</w:t>
      </w:r>
      <w:r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Default="004E30D5" w:rsidP="0065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Kada se na sjednici raspravlja i odlučuje o povjerljivoj stvari i kada je s rasprave</w:t>
      </w:r>
      <w:r w:rsidR="00655EB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isključena javnost, o tome se vodi poseban zapisnik.</w:t>
      </w:r>
    </w:p>
    <w:p w:rsidR="000F7618" w:rsidRPr="00901ED4" w:rsidRDefault="000F7618" w:rsidP="0065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655EB9" w:rsidP="00655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6</w:t>
      </w:r>
      <w:r w:rsidR="004E30D5" w:rsidRPr="00901ED4">
        <w:rPr>
          <w:rFonts w:ascii="Times New Roman" w:hAnsi="Times New Roman" w:cs="Times New Roman"/>
          <w:sz w:val="24"/>
          <w:szCs w:val="24"/>
        </w:rPr>
        <w:t>1.</w:t>
      </w:r>
    </w:p>
    <w:p w:rsidR="004E30D5" w:rsidRPr="00901ED4" w:rsidRDefault="004E30D5" w:rsidP="00250B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 xml:space="preserve">Zapisnici i Izvodi iz zapisnika objavljuju </w:t>
      </w:r>
      <w:r w:rsidR="00655EB9" w:rsidRPr="00901ED4">
        <w:rPr>
          <w:rFonts w:ascii="Times New Roman" w:hAnsi="Times New Roman" w:cs="Times New Roman"/>
          <w:sz w:val="24"/>
          <w:szCs w:val="24"/>
        </w:rPr>
        <w:t>se na web stranici Grada Otočca</w:t>
      </w:r>
      <w:r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X. JAVNOST RADA</w:t>
      </w:r>
    </w:p>
    <w:p w:rsidR="004E30D5" w:rsidRPr="00901ED4" w:rsidRDefault="00994DD9" w:rsidP="00994D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6</w:t>
      </w:r>
      <w:r w:rsidR="004E30D5" w:rsidRPr="00901ED4">
        <w:rPr>
          <w:rFonts w:ascii="Times New Roman" w:hAnsi="Times New Roman" w:cs="Times New Roman"/>
          <w:sz w:val="24"/>
          <w:szCs w:val="24"/>
        </w:rPr>
        <w:t>2.</w:t>
      </w:r>
    </w:p>
    <w:p w:rsidR="004E30D5" w:rsidRPr="00901ED4" w:rsidRDefault="004E30D5" w:rsidP="0099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Sjednice Gradskog vijeća su javne kao što su javne i sjednice radnih tijela Gradskog</w:t>
      </w:r>
      <w:r w:rsidR="00994DD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vijeća.</w:t>
      </w:r>
    </w:p>
    <w:p w:rsidR="004E30D5" w:rsidRPr="00901ED4" w:rsidRDefault="004E30D5" w:rsidP="0099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Predstavnici udruga građana, građani i predstavnici medija mogu pratiti rad Gradskog</w:t>
      </w:r>
      <w:r w:rsidR="00994DD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vijeća, ali ne smiju remetiti red i tijek sjednice (primjerice glasno razgovarati, upotrebljavati</w:t>
      </w:r>
      <w:r w:rsidR="00994DD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mobitel i dr.).</w:t>
      </w:r>
    </w:p>
    <w:p w:rsidR="004E30D5" w:rsidRPr="00901ED4" w:rsidRDefault="004E30D5" w:rsidP="0099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Ukoliko je broj osoba koje prate rad Gradskog vijeća veći od broja raspoloživih mjesta,</w:t>
      </w:r>
      <w:r w:rsidR="00994DD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predsjednik Gradskog vijeća određuje broj osoba koje mogu pratiti rad Gradskog vijeća.</w:t>
      </w:r>
    </w:p>
    <w:p w:rsidR="004E30D5" w:rsidRPr="00901ED4" w:rsidRDefault="004E30D5" w:rsidP="0099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Građani se prijavljuju za prisustvovanje praćenja rada Gradskog vijeća najkasnije tri</w:t>
      </w:r>
      <w:r w:rsidR="00994DD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dana prije sje</w:t>
      </w:r>
      <w:r w:rsidR="00994DD9" w:rsidRPr="00901ED4">
        <w:rPr>
          <w:rFonts w:ascii="Times New Roman" w:hAnsi="Times New Roman" w:cs="Times New Roman"/>
          <w:sz w:val="24"/>
          <w:szCs w:val="24"/>
        </w:rPr>
        <w:t>dnice Gradskog vijeća pročelniku u</w:t>
      </w:r>
      <w:r w:rsidRPr="00901ED4">
        <w:rPr>
          <w:rFonts w:ascii="Times New Roman" w:hAnsi="Times New Roman" w:cs="Times New Roman"/>
          <w:sz w:val="24"/>
          <w:szCs w:val="24"/>
        </w:rPr>
        <w:t>pravnog odjela</w:t>
      </w:r>
      <w:r w:rsidR="00994DD9" w:rsidRPr="00901ED4">
        <w:rPr>
          <w:rFonts w:ascii="Times New Roman" w:hAnsi="Times New Roman" w:cs="Times New Roman"/>
          <w:sz w:val="24"/>
          <w:szCs w:val="24"/>
        </w:rPr>
        <w:t xml:space="preserve"> nadležnog za poslove </w:t>
      </w:r>
      <w:r w:rsidR="000C60DE" w:rsidRPr="00901ED4">
        <w:rPr>
          <w:rFonts w:ascii="Times New Roman" w:hAnsi="Times New Roman" w:cs="Times New Roman"/>
          <w:sz w:val="24"/>
          <w:szCs w:val="24"/>
        </w:rPr>
        <w:t xml:space="preserve">predstavničkog tijela </w:t>
      </w:r>
      <w:r w:rsidR="00994DD9" w:rsidRPr="00901ED4">
        <w:rPr>
          <w:rFonts w:ascii="Times New Roman" w:hAnsi="Times New Roman" w:cs="Times New Roman"/>
          <w:sz w:val="24"/>
          <w:szCs w:val="24"/>
        </w:rPr>
        <w:t>koji</w:t>
      </w:r>
      <w:r w:rsidRPr="00901ED4">
        <w:rPr>
          <w:rFonts w:ascii="Times New Roman" w:hAnsi="Times New Roman" w:cs="Times New Roman"/>
          <w:sz w:val="24"/>
          <w:szCs w:val="24"/>
        </w:rPr>
        <w:t xml:space="preserve"> o tome</w:t>
      </w:r>
      <w:r w:rsidR="00994DD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obavještava predsjednika Gradskog vijeća.</w:t>
      </w:r>
    </w:p>
    <w:p w:rsidR="004E30D5" w:rsidRDefault="004E30D5" w:rsidP="0099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Broj osoba koje mogu pratiti rad Gradskog vijeća ovisi od prostornih mogućnosti</w:t>
      </w:r>
      <w:r w:rsidR="00994DD9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vijećnice, a utvrđuje se redoslijedom prijave građana</w:t>
      </w:r>
    </w:p>
    <w:p w:rsidR="000F7618" w:rsidRDefault="000F7618" w:rsidP="0099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7618" w:rsidRDefault="000F7618" w:rsidP="0099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7618" w:rsidRPr="00901ED4" w:rsidRDefault="000F7618" w:rsidP="00994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994DD9" w:rsidP="00994D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6</w:t>
      </w:r>
      <w:r w:rsidR="004E30D5" w:rsidRPr="00901ED4">
        <w:rPr>
          <w:rFonts w:ascii="Times New Roman" w:hAnsi="Times New Roman" w:cs="Times New Roman"/>
          <w:sz w:val="24"/>
          <w:szCs w:val="24"/>
        </w:rPr>
        <w:t>3.</w:t>
      </w:r>
    </w:p>
    <w:p w:rsidR="004E30D5" w:rsidRPr="00901ED4" w:rsidRDefault="004E30D5" w:rsidP="003C2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 radu Gradskog vijeća javnost se obavještava putem medija, službenog glasnika i</w:t>
      </w:r>
      <w:r w:rsidR="003C29A0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objavom</w:t>
      </w:r>
      <w:r w:rsidR="003C29A0" w:rsidRPr="00901ED4">
        <w:rPr>
          <w:rFonts w:ascii="Times New Roman" w:hAnsi="Times New Roman" w:cs="Times New Roman"/>
          <w:sz w:val="24"/>
          <w:szCs w:val="24"/>
        </w:rPr>
        <w:t xml:space="preserve"> na web stranicama Grada Otočca</w:t>
      </w:r>
      <w:r w:rsidRPr="00901ED4">
        <w:rPr>
          <w:rFonts w:ascii="Times New Roman" w:hAnsi="Times New Roman" w:cs="Times New Roman"/>
          <w:sz w:val="24"/>
          <w:szCs w:val="24"/>
        </w:rPr>
        <w:t>.</w:t>
      </w:r>
    </w:p>
    <w:p w:rsidR="004E30D5" w:rsidRDefault="003C29A0" w:rsidP="003C2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Na web stranici Grada Otočca</w:t>
      </w:r>
      <w:r w:rsidR="004E30D5" w:rsidRPr="00901ED4">
        <w:rPr>
          <w:rFonts w:ascii="Times New Roman" w:hAnsi="Times New Roman" w:cs="Times New Roman"/>
          <w:sz w:val="24"/>
          <w:szCs w:val="24"/>
        </w:rPr>
        <w:t xml:space="preserve"> nalaze se najave održavanja sjednice, materijali za</w:t>
      </w:r>
      <w:r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="004E30D5" w:rsidRPr="00901ED4">
        <w:rPr>
          <w:rFonts w:ascii="Times New Roman" w:hAnsi="Times New Roman" w:cs="Times New Roman"/>
          <w:sz w:val="24"/>
          <w:szCs w:val="24"/>
        </w:rPr>
        <w:t>sjednicu, donesene odluke i akti te zapisnici i izvodi iz zapisnika sa sjednica Gradskog vijeća.</w:t>
      </w:r>
    </w:p>
    <w:p w:rsidR="000F7618" w:rsidRPr="00901ED4" w:rsidRDefault="000F7618" w:rsidP="003C2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3C29A0" w:rsidP="003C2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6</w:t>
      </w:r>
      <w:r w:rsidR="004E30D5" w:rsidRPr="00901ED4">
        <w:rPr>
          <w:rFonts w:ascii="Times New Roman" w:hAnsi="Times New Roman" w:cs="Times New Roman"/>
          <w:sz w:val="24"/>
          <w:szCs w:val="24"/>
        </w:rPr>
        <w:t>4.</w:t>
      </w:r>
    </w:p>
    <w:p w:rsidR="004E30D5" w:rsidRPr="00901ED4" w:rsidRDefault="004E30D5" w:rsidP="003C2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Od dostupnosti javnosti izuzimaju se oni podaci koji su u skladu s posebnim propisima</w:t>
      </w:r>
      <w:r w:rsidR="003C29A0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klasificirani određenim stupnjem tajnosti.</w:t>
      </w:r>
    </w:p>
    <w:p w:rsidR="004E30D5" w:rsidRPr="00901ED4" w:rsidRDefault="004E30D5" w:rsidP="003C2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Kad se o nekom pitanju raspravlja bez nazočnosti javnosti, materijal za takvu</w:t>
      </w:r>
      <w:r w:rsidR="003C29A0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raspravu ne dostavlja se u pisanom obliku.</w:t>
      </w:r>
    </w:p>
    <w:p w:rsidR="004E30D5" w:rsidRPr="00901ED4" w:rsidRDefault="004E30D5" w:rsidP="003C2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O održavanju rasprave bez nazočnosti javnosti odlučuje predsjednik Gradskog vijeća.</w:t>
      </w:r>
    </w:p>
    <w:p w:rsidR="004E30D5" w:rsidRPr="00901ED4" w:rsidRDefault="004E30D5" w:rsidP="003C2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Prije prelaska na raspravu o pitanju iz prethodnog stavka predsjednik Gradskog</w:t>
      </w:r>
      <w:r w:rsidR="003C29A0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vijeća pozvat će osobe čija nazočnost nije potrebna da napuste dvoranu u kojoj se održava</w:t>
      </w:r>
      <w:r w:rsidR="003C29A0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sjednica Gradskog vijeća, a zatim će vijećnike izvijestiti o razlozima održavanja sjednice bez</w:t>
      </w:r>
      <w:r w:rsidR="003C29A0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nazočnosti javnosti.</w:t>
      </w:r>
    </w:p>
    <w:p w:rsidR="004E30D5" w:rsidRPr="00901ED4" w:rsidRDefault="003C29A0" w:rsidP="003C2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6</w:t>
      </w:r>
      <w:r w:rsidR="004E30D5" w:rsidRPr="00901ED4">
        <w:rPr>
          <w:rFonts w:ascii="Times New Roman" w:hAnsi="Times New Roman" w:cs="Times New Roman"/>
          <w:sz w:val="24"/>
          <w:szCs w:val="24"/>
        </w:rPr>
        <w:t>5.</w:t>
      </w:r>
    </w:p>
    <w:p w:rsidR="004E30D5" w:rsidRDefault="004E30D5" w:rsidP="005604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Radi što potpunijeg i točnijeg obavješćivanja javnosti o rezultatima rada Gradskog</w:t>
      </w:r>
      <w:r w:rsidR="0056046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vijeća i radnih tijela može se dati službeno priopćenje za tisak i za druga sredstva</w:t>
      </w:r>
      <w:r w:rsidR="0056046D"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Pr="00901ED4">
        <w:rPr>
          <w:rFonts w:ascii="Times New Roman" w:hAnsi="Times New Roman" w:cs="Times New Roman"/>
          <w:sz w:val="24"/>
          <w:szCs w:val="24"/>
        </w:rPr>
        <w:t>priopćavanja, o čemu odlučuje predsjednik Gradskog vijeća.</w:t>
      </w:r>
    </w:p>
    <w:p w:rsidR="000F7618" w:rsidRPr="00901ED4" w:rsidRDefault="000F7618" w:rsidP="005604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ED4">
        <w:rPr>
          <w:rFonts w:ascii="Times New Roman" w:hAnsi="Times New Roman" w:cs="Times New Roman"/>
          <w:b/>
          <w:sz w:val="24"/>
          <w:szCs w:val="24"/>
        </w:rPr>
        <w:t>XIII. PRIJELAZNE I ZAVRŠNE ODREDBE</w:t>
      </w:r>
    </w:p>
    <w:p w:rsidR="004E30D5" w:rsidRPr="00901ED4" w:rsidRDefault="0056046D" w:rsidP="005604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6</w:t>
      </w:r>
      <w:r w:rsidR="004E30D5" w:rsidRPr="00901ED4">
        <w:rPr>
          <w:rFonts w:ascii="Times New Roman" w:hAnsi="Times New Roman" w:cs="Times New Roman"/>
          <w:sz w:val="24"/>
          <w:szCs w:val="24"/>
        </w:rPr>
        <w:t>6.</w:t>
      </w:r>
    </w:p>
    <w:p w:rsidR="004E30D5" w:rsidRDefault="004E30D5" w:rsidP="00B41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1ED4">
        <w:rPr>
          <w:rFonts w:ascii="Times New Roman" w:hAnsi="Times New Roman" w:cs="Times New Roman"/>
          <w:sz w:val="24"/>
          <w:szCs w:val="24"/>
        </w:rPr>
        <w:t>Stupanjem na snagu ovog Poslovnika prestaje važiti Poslovnik</w:t>
      </w:r>
      <w:r w:rsidR="00CE0898" w:rsidRPr="00901ED4">
        <w:rPr>
          <w:rFonts w:ascii="Times New Roman" w:hAnsi="Times New Roman" w:cs="Times New Roman"/>
          <w:sz w:val="24"/>
          <w:szCs w:val="24"/>
        </w:rPr>
        <w:t xml:space="preserve"> o radu Gradskog vijeća („Službeni vjesnik Grada Otočca“ broj </w:t>
      </w:r>
      <w:r w:rsidRPr="00901ED4">
        <w:rPr>
          <w:rFonts w:ascii="Times New Roman" w:hAnsi="Times New Roman" w:cs="Times New Roman"/>
          <w:sz w:val="24"/>
          <w:szCs w:val="24"/>
        </w:rPr>
        <w:t xml:space="preserve"> </w:t>
      </w:r>
      <w:r w:rsidR="00CE0898" w:rsidRPr="00901ED4">
        <w:rPr>
          <w:rFonts w:ascii="Times New Roman" w:eastAsia="Times New Roman" w:hAnsi="Times New Roman" w:cs="Times New Roman"/>
          <w:sz w:val="24"/>
          <w:szCs w:val="24"/>
          <w:lang w:eastAsia="ar-SA"/>
        </w:rPr>
        <w:t>1/13,  i 1/20).</w:t>
      </w:r>
    </w:p>
    <w:p w:rsidR="000F7618" w:rsidRDefault="000F7618" w:rsidP="00B415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0E4C" w:rsidRPr="00901ED4" w:rsidRDefault="00DE0E4C" w:rsidP="00B415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0D5" w:rsidRPr="00901ED4" w:rsidRDefault="00B92731" w:rsidP="00B927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>Članak 6</w:t>
      </w:r>
      <w:r w:rsidR="004E30D5" w:rsidRPr="00901ED4">
        <w:rPr>
          <w:rFonts w:ascii="Times New Roman" w:hAnsi="Times New Roman" w:cs="Times New Roman"/>
          <w:sz w:val="24"/>
          <w:szCs w:val="24"/>
        </w:rPr>
        <w:t>7.</w:t>
      </w:r>
    </w:p>
    <w:p w:rsidR="00210E08" w:rsidRDefault="004E30D5" w:rsidP="00210E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 xml:space="preserve">Ovaj Poslovnik stupa na snagu osmog dana od dana objave u </w:t>
      </w:r>
      <w:r w:rsidR="00B92731" w:rsidRPr="00901ED4">
        <w:rPr>
          <w:rFonts w:ascii="Times New Roman" w:hAnsi="Times New Roman" w:cs="Times New Roman"/>
          <w:sz w:val="24"/>
          <w:szCs w:val="24"/>
        </w:rPr>
        <w:t>„Službenom vjesniku Grada Otočca“.</w:t>
      </w:r>
    </w:p>
    <w:p w:rsidR="00210E08" w:rsidRDefault="00210E08" w:rsidP="00210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KLASA:011-01/21-01/03</w:t>
      </w:r>
    </w:p>
    <w:p w:rsidR="00210E08" w:rsidRDefault="00210E08" w:rsidP="00210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URBROJ:2125/02-01-21-5</w:t>
      </w:r>
    </w:p>
    <w:p w:rsidR="00210E08" w:rsidRPr="00901ED4" w:rsidRDefault="00210E08" w:rsidP="00210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Otočac, 01. 12. 2021.</w:t>
      </w:r>
    </w:p>
    <w:p w:rsidR="004E30D5" w:rsidRPr="00901ED4" w:rsidRDefault="000C60DE" w:rsidP="00CE08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:rsidR="000C60DE" w:rsidRPr="00901ED4" w:rsidRDefault="000C60DE" w:rsidP="00CE08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60DE" w:rsidRPr="00901ED4" w:rsidRDefault="000C60DE" w:rsidP="000C60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1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Tino Ostović, </w:t>
      </w:r>
      <w:r w:rsidRPr="00901ED4">
        <w:rPr>
          <w:rFonts w:ascii="Times New Roman" w:hAnsi="Times New Roman" w:cs="Times New Roman"/>
          <w:sz w:val="24"/>
          <w:szCs w:val="24"/>
        </w:rPr>
        <w:t>mag. eur. pos. stud.</w:t>
      </w:r>
    </w:p>
    <w:p w:rsidR="004E30D5" w:rsidRPr="00901ED4" w:rsidRDefault="004E30D5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F54" w:rsidRPr="00901ED4" w:rsidRDefault="00841F54" w:rsidP="004E3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1F54" w:rsidRPr="00901E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67D" w:rsidRDefault="0016567D" w:rsidP="0062416C">
      <w:pPr>
        <w:spacing w:after="0" w:line="240" w:lineRule="auto"/>
      </w:pPr>
      <w:r>
        <w:separator/>
      </w:r>
    </w:p>
  </w:endnote>
  <w:endnote w:type="continuationSeparator" w:id="0">
    <w:p w:rsidR="0016567D" w:rsidRDefault="0016567D" w:rsidP="0062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632125"/>
      <w:docPartObj>
        <w:docPartGallery w:val="Page Numbers (Bottom of Page)"/>
        <w:docPartUnique/>
      </w:docPartObj>
    </w:sdtPr>
    <w:sdtEndPr/>
    <w:sdtContent>
      <w:p w:rsidR="00F60F21" w:rsidRDefault="00F60F2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D4">
          <w:rPr>
            <w:noProof/>
          </w:rPr>
          <w:t>1</w:t>
        </w:r>
        <w:r>
          <w:fldChar w:fldCharType="end"/>
        </w:r>
      </w:p>
    </w:sdtContent>
  </w:sdt>
  <w:p w:rsidR="00F60F21" w:rsidRDefault="00F60F2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67D" w:rsidRDefault="0016567D" w:rsidP="0062416C">
      <w:pPr>
        <w:spacing w:after="0" w:line="240" w:lineRule="auto"/>
      </w:pPr>
      <w:r>
        <w:separator/>
      </w:r>
    </w:p>
  </w:footnote>
  <w:footnote w:type="continuationSeparator" w:id="0">
    <w:p w:rsidR="0016567D" w:rsidRDefault="0016567D" w:rsidP="00624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4ED"/>
    <w:multiLevelType w:val="hybridMultilevel"/>
    <w:tmpl w:val="DEC0F528"/>
    <w:lvl w:ilvl="0" w:tplc="0A7EE25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C2C77"/>
    <w:multiLevelType w:val="hybridMultilevel"/>
    <w:tmpl w:val="12E0807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>
    <w:nsid w:val="5E5B0C3D"/>
    <w:multiLevelType w:val="hybridMultilevel"/>
    <w:tmpl w:val="7348FE6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D5"/>
    <w:rsid w:val="00036B9D"/>
    <w:rsid w:val="000B11AF"/>
    <w:rsid w:val="000C60DE"/>
    <w:rsid w:val="000F7618"/>
    <w:rsid w:val="00100A91"/>
    <w:rsid w:val="00103627"/>
    <w:rsid w:val="00110991"/>
    <w:rsid w:val="00115C7E"/>
    <w:rsid w:val="00160EAD"/>
    <w:rsid w:val="0016567D"/>
    <w:rsid w:val="001B4CF9"/>
    <w:rsid w:val="00210E08"/>
    <w:rsid w:val="00250B4E"/>
    <w:rsid w:val="0027380C"/>
    <w:rsid w:val="00290171"/>
    <w:rsid w:val="002B47AD"/>
    <w:rsid w:val="002C219C"/>
    <w:rsid w:val="002C4503"/>
    <w:rsid w:val="002E6DD4"/>
    <w:rsid w:val="00306801"/>
    <w:rsid w:val="003164E7"/>
    <w:rsid w:val="003222DD"/>
    <w:rsid w:val="00354BE4"/>
    <w:rsid w:val="003C29A0"/>
    <w:rsid w:val="00453D4F"/>
    <w:rsid w:val="00494F9C"/>
    <w:rsid w:val="004D0802"/>
    <w:rsid w:val="004E30D5"/>
    <w:rsid w:val="0052423E"/>
    <w:rsid w:val="00530DC3"/>
    <w:rsid w:val="005329EA"/>
    <w:rsid w:val="0056046D"/>
    <w:rsid w:val="00596E1B"/>
    <w:rsid w:val="00604742"/>
    <w:rsid w:val="0062416C"/>
    <w:rsid w:val="00655EB9"/>
    <w:rsid w:val="006B0431"/>
    <w:rsid w:val="006C486B"/>
    <w:rsid w:val="006D55F8"/>
    <w:rsid w:val="007212BF"/>
    <w:rsid w:val="00792A8E"/>
    <w:rsid w:val="007D3D11"/>
    <w:rsid w:val="00817949"/>
    <w:rsid w:val="00841F54"/>
    <w:rsid w:val="00850714"/>
    <w:rsid w:val="008647CF"/>
    <w:rsid w:val="008909B3"/>
    <w:rsid w:val="00900BB8"/>
    <w:rsid w:val="00901ED4"/>
    <w:rsid w:val="00926BC3"/>
    <w:rsid w:val="009508BC"/>
    <w:rsid w:val="00986477"/>
    <w:rsid w:val="00991C21"/>
    <w:rsid w:val="00994DD9"/>
    <w:rsid w:val="009F7069"/>
    <w:rsid w:val="00A21235"/>
    <w:rsid w:val="00A3622F"/>
    <w:rsid w:val="00A43683"/>
    <w:rsid w:val="00A5724B"/>
    <w:rsid w:val="00AD1153"/>
    <w:rsid w:val="00B2092E"/>
    <w:rsid w:val="00B41573"/>
    <w:rsid w:val="00B61013"/>
    <w:rsid w:val="00B844A5"/>
    <w:rsid w:val="00B84B18"/>
    <w:rsid w:val="00B92731"/>
    <w:rsid w:val="00C10AA1"/>
    <w:rsid w:val="00C4477B"/>
    <w:rsid w:val="00C64F75"/>
    <w:rsid w:val="00CB6951"/>
    <w:rsid w:val="00CC6B6B"/>
    <w:rsid w:val="00CE0898"/>
    <w:rsid w:val="00D264D3"/>
    <w:rsid w:val="00DD249A"/>
    <w:rsid w:val="00DE0E4C"/>
    <w:rsid w:val="00DF76D0"/>
    <w:rsid w:val="00E5192C"/>
    <w:rsid w:val="00E74275"/>
    <w:rsid w:val="00EC1272"/>
    <w:rsid w:val="00EF542E"/>
    <w:rsid w:val="00F329A7"/>
    <w:rsid w:val="00F60F21"/>
    <w:rsid w:val="00F710CC"/>
    <w:rsid w:val="00FA301F"/>
    <w:rsid w:val="00FC0113"/>
    <w:rsid w:val="00FE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30D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62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416C"/>
  </w:style>
  <w:style w:type="paragraph" w:styleId="Podnoje">
    <w:name w:val="footer"/>
    <w:basedOn w:val="Normal"/>
    <w:link w:val="PodnojeChar"/>
    <w:uiPriority w:val="99"/>
    <w:unhideWhenUsed/>
    <w:rsid w:val="0062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416C"/>
  </w:style>
  <w:style w:type="paragraph" w:styleId="Odlomakpopisa">
    <w:name w:val="List Paragraph"/>
    <w:basedOn w:val="Normal"/>
    <w:uiPriority w:val="34"/>
    <w:qFormat/>
    <w:rsid w:val="00E51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30D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62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416C"/>
  </w:style>
  <w:style w:type="paragraph" w:styleId="Podnoje">
    <w:name w:val="footer"/>
    <w:basedOn w:val="Normal"/>
    <w:link w:val="PodnojeChar"/>
    <w:uiPriority w:val="99"/>
    <w:unhideWhenUsed/>
    <w:rsid w:val="0062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416C"/>
  </w:style>
  <w:style w:type="paragraph" w:styleId="Odlomakpopisa">
    <w:name w:val="List Paragraph"/>
    <w:basedOn w:val="Normal"/>
    <w:uiPriority w:val="34"/>
    <w:qFormat/>
    <w:rsid w:val="00E51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5986</Words>
  <Characters>34122</Characters>
  <Application>Microsoft Office Word</Application>
  <DocSecurity>0</DocSecurity>
  <Lines>284</Lines>
  <Paragraphs>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2</cp:revision>
  <cp:lastPrinted>2021-11-24T12:48:00Z</cp:lastPrinted>
  <dcterms:created xsi:type="dcterms:W3CDTF">2021-12-06T10:05:00Z</dcterms:created>
  <dcterms:modified xsi:type="dcterms:W3CDTF">2021-12-06T10:05:00Z</dcterms:modified>
</cp:coreProperties>
</file>